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6B3" w:rsidRDefault="002D56B3" w:rsidP="002D56B3">
      <w:pPr>
        <w:pStyle w:val="a4"/>
        <w:jc w:val="center"/>
        <w:rPr>
          <w:rFonts w:ascii="Times New Roman" w:hAnsi="Times New Roman" w:cs="Times New Roman"/>
          <w:b/>
        </w:rPr>
      </w:pPr>
    </w:p>
    <w:tbl>
      <w:tblPr>
        <w:tblStyle w:val="a6"/>
        <w:tblpPr w:leftFromText="180" w:rightFromText="180" w:vertAnchor="text" w:tblpY="1"/>
        <w:tblOverlap w:val="never"/>
        <w:tblW w:w="13320" w:type="dxa"/>
        <w:tblLayout w:type="fixed"/>
        <w:tblLook w:val="04A0" w:firstRow="1" w:lastRow="0" w:firstColumn="1" w:lastColumn="0" w:noHBand="0" w:noVBand="1"/>
      </w:tblPr>
      <w:tblGrid>
        <w:gridCol w:w="817"/>
        <w:gridCol w:w="567"/>
        <w:gridCol w:w="1418"/>
        <w:gridCol w:w="1417"/>
        <w:gridCol w:w="2155"/>
        <w:gridCol w:w="2268"/>
        <w:gridCol w:w="2268"/>
        <w:gridCol w:w="2410"/>
      </w:tblGrid>
      <w:tr w:rsidR="002D56B3" w:rsidTr="002E3E2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6B3" w:rsidRDefault="002D56B3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6B3" w:rsidRDefault="002D56B3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 урока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6B3" w:rsidRDefault="002D56B3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Расписание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6B3" w:rsidRDefault="002D56B3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6B3" w:rsidRDefault="002D56B3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РЭШ</w:t>
            </w:r>
          </w:p>
          <w:p w:rsidR="002D56B3" w:rsidRDefault="002D56B3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(Российская электронная школа)</w:t>
            </w:r>
          </w:p>
          <w:p w:rsidR="002D56B3" w:rsidRDefault="002E3E23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5" w:history="1">
              <w:r w:rsidR="002D56B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</w:rPr>
                <w:t>https://resh.edu.ru/</w:t>
              </w:r>
            </w:hyperlink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6B3" w:rsidRDefault="002D56B3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Яндекс.Уроки</w:t>
            </w:r>
          </w:p>
          <w:p w:rsidR="002D56B3" w:rsidRDefault="002E3E23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6" w:history="1">
              <w:r w:rsidR="002D56B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</w:rPr>
                <w:t>https://yandex.ru/efir?stream%20_active=category&amp;stream%20_category=ya_lessons&amp;stream_active=category&amp;stream_category=ya_lessons</w:t>
              </w:r>
            </w:hyperlink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6B3" w:rsidRDefault="002D56B3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Другие ресурсы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6B3" w:rsidRDefault="002D56B3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Домашнее задание в Электронном журнале </w:t>
            </w:r>
          </w:p>
        </w:tc>
      </w:tr>
      <w:tr w:rsidR="002D56B3" w:rsidTr="002E3E23">
        <w:trPr>
          <w:trHeight w:val="70"/>
        </w:trPr>
        <w:tc>
          <w:tcPr>
            <w:tcW w:w="8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6B3" w:rsidRDefault="002D56B3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ПН</w:t>
            </w:r>
          </w:p>
          <w:p w:rsidR="002D56B3" w:rsidRDefault="002D56B3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31.01.</w:t>
            </w:r>
          </w:p>
          <w:p w:rsidR="002D56B3" w:rsidRDefault="002D56B3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6B3" w:rsidRDefault="002D56B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6B3" w:rsidRDefault="002D56B3">
            <w:r>
              <w:t>Русский  язык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6B3" w:rsidRDefault="002D56B3">
            <w:pPr>
              <w:rPr>
                <w:shd w:val="clear" w:color="auto" w:fill="F0E5FF"/>
              </w:rPr>
            </w:pPr>
            <w:r w:rsidRPr="003A1450">
              <w:t>Анализ изложения.  Склонение имён прилагательных во множественном числе</w:t>
            </w:r>
            <w:r>
              <w:t>.</w:t>
            </w:r>
          </w:p>
          <w:p w:rsidR="002D56B3" w:rsidRDefault="002D56B3">
            <w:pPr>
              <w:rPr>
                <w:shd w:val="clear" w:color="auto" w:fill="F0E5FF"/>
              </w:rPr>
            </w:pPr>
          </w:p>
          <w:p w:rsidR="002D56B3" w:rsidRDefault="002D56B3">
            <w:pPr>
              <w:rPr>
                <w:shd w:val="clear" w:color="auto" w:fill="F0E5FF"/>
              </w:rPr>
            </w:pPr>
          </w:p>
          <w:p w:rsidR="002D56B3" w:rsidRDefault="002D56B3">
            <w:pPr>
              <w:rPr>
                <w:shd w:val="clear" w:color="auto" w:fill="F0E5FF"/>
              </w:rPr>
            </w:pPr>
          </w:p>
          <w:p w:rsidR="002D56B3" w:rsidRDefault="002D56B3">
            <w:pPr>
              <w:rPr>
                <w:shd w:val="clear" w:color="auto" w:fill="F0E5FF"/>
              </w:rPr>
            </w:pPr>
          </w:p>
          <w:p w:rsidR="002D56B3" w:rsidRDefault="002D56B3">
            <w:pPr>
              <w:rPr>
                <w:shd w:val="clear" w:color="auto" w:fill="F0E5FF"/>
              </w:rPr>
            </w:pPr>
          </w:p>
          <w:p w:rsidR="002D56B3" w:rsidRDefault="002D56B3">
            <w:pPr>
              <w:rPr>
                <w:shd w:val="clear" w:color="auto" w:fill="F0E5FF"/>
              </w:rPr>
            </w:pPr>
          </w:p>
          <w:p w:rsidR="002D56B3" w:rsidRDefault="002D56B3">
            <w:pPr>
              <w:rPr>
                <w:shd w:val="clear" w:color="auto" w:fill="F0E5FF"/>
              </w:rPr>
            </w:pPr>
          </w:p>
          <w:p w:rsidR="002D56B3" w:rsidRDefault="002D56B3">
            <w:pPr>
              <w:rPr>
                <w:shd w:val="clear" w:color="auto" w:fill="F0E5FF"/>
              </w:rPr>
            </w:pPr>
          </w:p>
          <w:p w:rsidR="002D56B3" w:rsidRDefault="002D56B3">
            <w:pPr>
              <w:rPr>
                <w:shd w:val="clear" w:color="auto" w:fill="F0E5FF"/>
              </w:rPr>
            </w:pPr>
          </w:p>
          <w:p w:rsidR="002D56B3" w:rsidRDefault="002D56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6B3" w:rsidRDefault="002D56B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6B3" w:rsidRDefault="002E3E23" w:rsidP="002D56B3">
            <w:pPr>
              <w:pStyle w:val="a4"/>
              <w:rPr>
                <w:sz w:val="20"/>
                <w:szCs w:val="20"/>
              </w:rPr>
            </w:pPr>
            <w:hyperlink r:id="rId7" w:history="1">
              <w:r w:rsidR="002D56B3" w:rsidRPr="00A07560">
                <w:rPr>
                  <w:rStyle w:val="a3"/>
                  <w:sz w:val="20"/>
                  <w:szCs w:val="20"/>
                </w:rPr>
                <w:t>https://resh.edu.ru/subject/lesson/6355/start/204699/</w:t>
              </w:r>
            </w:hyperlink>
          </w:p>
          <w:p w:rsidR="002D56B3" w:rsidRDefault="002D56B3" w:rsidP="002D56B3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6B3" w:rsidRDefault="002D56B3">
            <w:pPr>
              <w:pStyle w:val="a4"/>
              <w:rPr>
                <w:rFonts w:ascii="Times New Roman" w:eastAsia="Arial" w:hAnsi="Times New Roman" w:cs="font265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" w:hAnsi="Times New Roman" w:cs="font265"/>
                <w:sz w:val="24"/>
                <w:szCs w:val="24"/>
                <w:lang w:eastAsia="hi-IN" w:bidi="hi-IN"/>
              </w:rPr>
              <w:t>Русский язык. 4 класс. Учебник для общеобразовательных организаций с прил. на электрон. носителе. В 2 ч.  /  Канакина В.П., Горецкий В.Г. – М.: Просвещение, 2014.</w:t>
            </w:r>
          </w:p>
          <w:p w:rsidR="002D56B3" w:rsidRDefault="002D56B3">
            <w:pPr>
              <w:pStyle w:val="a4"/>
              <w:rPr>
                <w:rFonts w:ascii="Times New Roman" w:eastAsia="Arial" w:hAnsi="Times New Roman" w:cs="font265"/>
                <w:sz w:val="24"/>
                <w:szCs w:val="24"/>
                <w:lang w:eastAsia="hi-IN" w:bidi="hi-IN"/>
              </w:rPr>
            </w:pPr>
          </w:p>
          <w:p w:rsidR="002D56B3" w:rsidRDefault="002D56B3">
            <w:pPr>
              <w:pStyle w:val="a4"/>
              <w:rPr>
                <w:rFonts w:ascii="Times New Roman" w:eastAsia="Arial" w:hAnsi="Times New Roman" w:cs="font265"/>
                <w:sz w:val="24"/>
                <w:szCs w:val="24"/>
                <w:lang w:eastAsia="hi-IN" w:bidi="hi-IN"/>
              </w:rPr>
            </w:pPr>
          </w:p>
          <w:p w:rsidR="002D56B3" w:rsidRDefault="002D56B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6B3" w:rsidRDefault="002D56B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Стр. 38 правило,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84 </w:t>
            </w:r>
          </w:p>
          <w:p w:rsidR="002D56B3" w:rsidRDefault="002D56B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56B3" w:rsidRDefault="002D56B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56B3" w:rsidRDefault="002D56B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56B3" w:rsidRDefault="002D56B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56B3" w:rsidRDefault="002D56B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56B3" w:rsidRDefault="002D56B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56B3" w:rsidRDefault="002D56B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56B3" w:rsidRDefault="002D56B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56B3" w:rsidRDefault="002D56B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56B3" w:rsidRDefault="002D56B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56B3" w:rsidRDefault="002D56B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56B3" w:rsidRDefault="002D56B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56B3" w:rsidRDefault="002D56B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56B3" w:rsidRDefault="002D56B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6B3" w:rsidTr="002E3E23"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6B3" w:rsidRDefault="002D56B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6B3" w:rsidRDefault="002D56B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6B3" w:rsidRDefault="002D56B3">
            <w:r>
              <w:t>Математика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6B3" w:rsidRDefault="00235CE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74247">
              <w:t>Закрепление по теме «Умножение и деление»</w:t>
            </w:r>
            <w:r>
              <w:t>.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6B3" w:rsidRDefault="002E3E23">
            <w:pPr>
              <w:pStyle w:val="a4"/>
            </w:pPr>
            <w:hyperlink r:id="rId8" w:history="1">
              <w:r w:rsidR="00235CE6" w:rsidRPr="00A07560">
                <w:rPr>
                  <w:rStyle w:val="a3"/>
                </w:rPr>
                <w:t>https://resh.edu.ru/subject/lesson/4620/start/280183/</w:t>
              </w:r>
            </w:hyperlink>
          </w:p>
          <w:p w:rsidR="00235CE6" w:rsidRDefault="00235CE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6B3" w:rsidRDefault="002D56B3" w:rsidP="00235CE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6B3" w:rsidRDefault="002D56B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font265"/>
                <w:sz w:val="24"/>
                <w:szCs w:val="24"/>
                <w:lang w:eastAsia="hi-IN" w:bidi="hi-IN"/>
              </w:rPr>
              <w:t>Математика. 4  класс. Учебник для общеобразовательных  организаций с прил. на электронном носителе. В 2 ч. / [Моро М. И., Бантова М. А., Бельтюкова Г. В. и др.]– М.: Просвещение, 2014. – (Школа России).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6B3" w:rsidRDefault="00235CE6" w:rsidP="00235C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 14  «Проверь себя».</w:t>
            </w:r>
          </w:p>
        </w:tc>
      </w:tr>
      <w:tr w:rsidR="002D56B3" w:rsidTr="002E3E23">
        <w:trPr>
          <w:trHeight w:val="795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6B3" w:rsidRDefault="002D56B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6B3" w:rsidRDefault="002D56B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6B3" w:rsidRDefault="00D1790B">
            <w:r>
              <w:t>Литературное чтение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6B3" w:rsidRDefault="00D1790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E1570">
              <w:rPr>
                <w:rFonts w:ascii="Times New Roman" w:hAnsi="Times New Roman"/>
              </w:rPr>
              <w:t>К. Г. Паустовский «Корзина с еловыми шишками»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6B3" w:rsidRDefault="002E3E23">
            <w:pPr>
              <w:pStyle w:val="a4"/>
            </w:pPr>
            <w:hyperlink r:id="rId9" w:history="1">
              <w:r w:rsidR="007E6D76" w:rsidRPr="00A07560">
                <w:rPr>
                  <w:rStyle w:val="a3"/>
                </w:rPr>
                <w:t>https://resh.edu.ru/subject/lesson/4514/start/192972/</w:t>
              </w:r>
            </w:hyperlink>
          </w:p>
          <w:p w:rsidR="007E6D76" w:rsidRDefault="007E6D7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56B3" w:rsidRDefault="002D56B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6B3" w:rsidRDefault="002D56B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90B" w:rsidRDefault="00D1790B" w:rsidP="00D1790B">
            <w:pPr>
              <w:pStyle w:val="a4"/>
              <w:rPr>
                <w:rFonts w:ascii="Times New Roman" w:eastAsia="Arial" w:hAnsi="Times New Roman" w:cs="font265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" w:hAnsi="Times New Roman" w:cs="font265"/>
                <w:sz w:val="24"/>
                <w:szCs w:val="24"/>
                <w:lang w:eastAsia="hi-IN" w:bidi="hi-IN"/>
              </w:rPr>
              <w:t>Литературное чтение. 4 класс. Учебник для общеобразовательных организаций с аудиоприложением  на электрон. носителе. В 2 ч. / [Климанова Л. Ф., Горецкий В.Г., Голованова М.В. и др.]. – М.: Просвещение, 2014. – (Школа России).</w:t>
            </w:r>
          </w:p>
          <w:p w:rsidR="002D56B3" w:rsidRDefault="002D56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6B3" w:rsidRDefault="007E6D7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 47-58читать, отвечать на вопросы, пересказывать. Найти в тексте эпитеты и олицетворения.</w:t>
            </w:r>
          </w:p>
        </w:tc>
      </w:tr>
      <w:tr w:rsidR="002E3E23" w:rsidTr="002E3E23">
        <w:trPr>
          <w:trHeight w:val="795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E3E23" w:rsidRDefault="002E3E2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E23" w:rsidRDefault="002E3E2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E23" w:rsidRDefault="002E3E23">
            <w:r>
              <w:t xml:space="preserve">Музыка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E23" w:rsidRPr="002E1570" w:rsidRDefault="002E3E23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E23" w:rsidRDefault="002E3E23">
            <w:pPr>
              <w:pStyle w:val="a4"/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E23" w:rsidRPr="00090A0B" w:rsidRDefault="002E3E23" w:rsidP="00B50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092DF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https://www.youtube.com/watch?v=PGUOgPz7Xqw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E23" w:rsidRPr="00090A0B" w:rsidRDefault="002E3E23" w:rsidP="00B50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E23" w:rsidRPr="00090A0B" w:rsidRDefault="002E3E23" w:rsidP="00B50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сообщение о камерной инструментальной музыке.</w:t>
            </w:r>
          </w:p>
        </w:tc>
      </w:tr>
      <w:tr w:rsidR="002E3E23" w:rsidTr="002E3E23">
        <w:trPr>
          <w:trHeight w:val="1320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E23" w:rsidRDefault="002E3E23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E23" w:rsidRDefault="002E3E2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E23" w:rsidRDefault="002E3E23">
            <w:r>
              <w:t>Физическая культура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E23" w:rsidRPr="005D68B3" w:rsidRDefault="002E3E23" w:rsidP="005D68B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D68B3">
              <w:rPr>
                <w:rFonts w:ascii="Times New Roman" w:hAnsi="Times New Roman" w:cs="Times New Roman"/>
                <w:lang w:eastAsia="en-US"/>
              </w:rPr>
              <w:t>Т.Б. Строевые упражнения. Игра «У медведя во бору»</w:t>
            </w:r>
          </w:p>
          <w:p w:rsidR="002E3E23" w:rsidRPr="005D68B3" w:rsidRDefault="002E3E23" w:rsidP="005D68B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D68B3">
              <w:rPr>
                <w:rFonts w:ascii="Times New Roman" w:hAnsi="Times New Roman" w:cs="Times New Roman"/>
                <w:lang w:eastAsia="en-US"/>
              </w:rPr>
              <w:t>Эстафеты с мячом.</w:t>
            </w:r>
          </w:p>
          <w:p w:rsidR="002E3E23" w:rsidRDefault="002E3E23"/>
          <w:p w:rsidR="002E3E23" w:rsidRDefault="002E3E23"/>
          <w:p w:rsidR="002E3E23" w:rsidRDefault="002E3E23"/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E23" w:rsidRDefault="002E3E23" w:rsidP="00D1790B">
            <w:pPr>
              <w:rPr>
                <w:sz w:val="20"/>
                <w:szCs w:val="20"/>
              </w:rPr>
            </w:pPr>
            <w:hyperlink r:id="rId11" w:history="1">
              <w:r w:rsidRPr="00A07560">
                <w:rPr>
                  <w:rStyle w:val="a3"/>
                  <w:sz w:val="20"/>
                  <w:szCs w:val="20"/>
                </w:rPr>
                <w:t>https://resh.edu.ru/subject/lesson/5132/start/278909/</w:t>
              </w:r>
            </w:hyperlink>
          </w:p>
          <w:p w:rsidR="002E3E23" w:rsidRDefault="002E3E23" w:rsidP="00D1790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E23" w:rsidRDefault="002E3E2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E23" w:rsidRDefault="002E3E23" w:rsidP="00D1790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«Физическая  культура 1-4 класс», авторы: В.И.Лях, А.В.Огарков, О.А.Пищаева  Издательство  «Просвещение», 2014г.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E23" w:rsidRDefault="002E3E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Медленный бег.</w:t>
            </w:r>
          </w:p>
        </w:tc>
      </w:tr>
    </w:tbl>
    <w:p w:rsidR="002D56B3" w:rsidRDefault="002D56B3" w:rsidP="002D56B3"/>
    <w:p w:rsidR="002D56B3" w:rsidRDefault="002D56B3" w:rsidP="002D56B3"/>
    <w:p w:rsidR="002D56B3" w:rsidRDefault="002D56B3" w:rsidP="002D56B3"/>
    <w:p w:rsidR="002D56B3" w:rsidRDefault="002D56B3" w:rsidP="002D56B3"/>
    <w:p w:rsidR="002D56B3" w:rsidRDefault="002D56B3" w:rsidP="002D56B3"/>
    <w:p w:rsidR="002D56B3" w:rsidRDefault="002D56B3" w:rsidP="002D56B3"/>
    <w:p w:rsidR="002D56B3" w:rsidRDefault="002D56B3" w:rsidP="002D56B3"/>
    <w:p w:rsidR="002D56B3" w:rsidRDefault="002D56B3" w:rsidP="002D56B3"/>
    <w:p w:rsidR="002D56B3" w:rsidRDefault="002D56B3" w:rsidP="002D56B3"/>
    <w:p w:rsidR="002D56B3" w:rsidRDefault="002D56B3" w:rsidP="002D56B3"/>
    <w:p w:rsidR="002D56B3" w:rsidRDefault="002D56B3" w:rsidP="002D56B3"/>
    <w:p w:rsidR="002D56B3" w:rsidRDefault="002D56B3" w:rsidP="002D56B3"/>
    <w:p w:rsidR="002D56B3" w:rsidRDefault="002D56B3" w:rsidP="002D56B3"/>
    <w:p w:rsidR="002D56B3" w:rsidRDefault="002D56B3" w:rsidP="002D56B3"/>
    <w:p w:rsidR="002D56B3" w:rsidRDefault="002D56B3" w:rsidP="002D56B3"/>
    <w:p w:rsidR="002D56B3" w:rsidRDefault="002D56B3" w:rsidP="002D56B3"/>
    <w:p w:rsidR="002D56B3" w:rsidRDefault="002D56B3" w:rsidP="002D56B3"/>
    <w:p w:rsidR="002D56B3" w:rsidRDefault="002D56B3" w:rsidP="002D56B3"/>
    <w:p w:rsidR="002D56B3" w:rsidRDefault="002D56B3" w:rsidP="002D56B3">
      <w:pPr>
        <w:pStyle w:val="a4"/>
        <w:jc w:val="center"/>
        <w:rPr>
          <w:rFonts w:ascii="Times New Roman" w:hAnsi="Times New Roman" w:cs="Times New Roman"/>
          <w:b/>
        </w:rPr>
      </w:pPr>
    </w:p>
    <w:tbl>
      <w:tblPr>
        <w:tblStyle w:val="a6"/>
        <w:tblpPr w:leftFromText="180" w:rightFromText="180" w:vertAnchor="text" w:tblpY="1"/>
        <w:tblOverlap w:val="never"/>
        <w:tblW w:w="13320" w:type="dxa"/>
        <w:tblLayout w:type="fixed"/>
        <w:tblLook w:val="04A0" w:firstRow="1" w:lastRow="0" w:firstColumn="1" w:lastColumn="0" w:noHBand="0" w:noVBand="1"/>
      </w:tblPr>
      <w:tblGrid>
        <w:gridCol w:w="817"/>
        <w:gridCol w:w="567"/>
        <w:gridCol w:w="1418"/>
        <w:gridCol w:w="1417"/>
        <w:gridCol w:w="2155"/>
        <w:gridCol w:w="2268"/>
        <w:gridCol w:w="2268"/>
        <w:gridCol w:w="2410"/>
      </w:tblGrid>
      <w:tr w:rsidR="002D56B3" w:rsidTr="005D68B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6B3" w:rsidRDefault="002D56B3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6B3" w:rsidRDefault="002D56B3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 урока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6B3" w:rsidRDefault="002D56B3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Расписание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6B3" w:rsidRDefault="002D56B3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6B3" w:rsidRDefault="002D56B3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РЭШ</w:t>
            </w:r>
          </w:p>
          <w:p w:rsidR="002D56B3" w:rsidRDefault="002D56B3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(Российская электронная школа)</w:t>
            </w:r>
          </w:p>
          <w:p w:rsidR="002D56B3" w:rsidRDefault="002E3E23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12" w:history="1">
              <w:r w:rsidR="002D56B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</w:rPr>
                <w:t>https://resh.edu.ru/</w:t>
              </w:r>
            </w:hyperlink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6B3" w:rsidRDefault="002D56B3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Яндекс.Уроки</w:t>
            </w:r>
          </w:p>
          <w:p w:rsidR="002D56B3" w:rsidRDefault="002E3E23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13" w:history="1">
              <w:r w:rsidR="002D56B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</w:rPr>
                <w:t>https://yandex.ru/efir?stream%20_active=category&amp;stream%20_category=ya_lessons&amp;stream_active=category&amp;stream_category=ya_lessons</w:t>
              </w:r>
            </w:hyperlink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6B3" w:rsidRDefault="002D56B3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Другие ресурсы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6B3" w:rsidRDefault="002D56B3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Домашнее задание в Электронном журнале </w:t>
            </w:r>
          </w:p>
        </w:tc>
      </w:tr>
      <w:tr w:rsidR="002D56B3" w:rsidTr="005D68B3">
        <w:trPr>
          <w:trHeight w:val="1691"/>
        </w:trPr>
        <w:tc>
          <w:tcPr>
            <w:tcW w:w="8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6B3" w:rsidRDefault="002D56B3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ВТ</w:t>
            </w:r>
          </w:p>
          <w:p w:rsidR="002D56B3" w:rsidRDefault="002D56B3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01.02.</w:t>
            </w:r>
          </w:p>
          <w:p w:rsidR="002D56B3" w:rsidRDefault="002D56B3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6B3" w:rsidRDefault="002D56B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6B3" w:rsidRDefault="002D56B3">
            <w:r>
              <w:t>Русский  язык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6B3" w:rsidRPr="00502422" w:rsidRDefault="002D56B3">
            <w:pPr>
              <w:rPr>
                <w:shd w:val="clear" w:color="auto" w:fill="F0E5FF"/>
              </w:rPr>
            </w:pPr>
            <w:r w:rsidRPr="003A1450">
              <w:t>Родительный и предложный падежи имен прилагательных множественного числа</w:t>
            </w:r>
            <w:r w:rsidR="00502422">
              <w:t>.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6B3" w:rsidRDefault="002E3E23" w:rsidP="002D56B3">
            <w:pPr>
              <w:rPr>
                <w:rStyle w:val="a3"/>
              </w:rPr>
            </w:pPr>
            <w:hyperlink r:id="rId14" w:tgtFrame="_blank" w:history="1">
              <w:r w:rsidR="009B2BC2" w:rsidRPr="00B84B8A">
                <w:rPr>
                  <w:rStyle w:val="a3"/>
                </w:rPr>
                <w:t>https://resh.edu.ru/subject/lesson/6353/start/204575/</w:t>
              </w:r>
            </w:hyperlink>
          </w:p>
          <w:p w:rsidR="009B2BC2" w:rsidRDefault="009B2BC2" w:rsidP="002D56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6B3" w:rsidRDefault="002D56B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6B3" w:rsidRPr="00CB731F" w:rsidRDefault="002D56B3">
            <w:pPr>
              <w:pStyle w:val="a4"/>
              <w:rPr>
                <w:rFonts w:ascii="Times New Roman" w:eastAsia="Arial" w:hAnsi="Times New Roman" w:cs="font265"/>
                <w:lang w:eastAsia="hi-IN" w:bidi="hi-IN"/>
              </w:rPr>
            </w:pPr>
            <w:r w:rsidRPr="00CB731F">
              <w:rPr>
                <w:rFonts w:ascii="Times New Roman" w:eastAsia="Arial" w:hAnsi="Times New Roman" w:cs="font265"/>
                <w:lang w:eastAsia="hi-IN" w:bidi="hi-IN"/>
              </w:rPr>
              <w:t>Русский язык. 4 класс. Учебник для общеобразовательных организаций с прил. на электрон. носителе. В 2 ч.  /  Канакина В.П., Горецкий В.Г. – М.: Просвещение, 2014.</w:t>
            </w:r>
          </w:p>
          <w:p w:rsidR="002D56B3" w:rsidRPr="00CB731F" w:rsidRDefault="002D56B3">
            <w:pPr>
              <w:pStyle w:val="a4"/>
              <w:rPr>
                <w:rFonts w:ascii="Times New Roman" w:eastAsia="Arial" w:hAnsi="Times New Roman" w:cs="font265"/>
                <w:lang w:eastAsia="hi-IN" w:bidi="hi-IN"/>
              </w:rPr>
            </w:pPr>
          </w:p>
          <w:p w:rsidR="002D56B3" w:rsidRDefault="002D56B3">
            <w:pPr>
              <w:pStyle w:val="a4"/>
              <w:rPr>
                <w:rFonts w:ascii="Times New Roman" w:eastAsia="Arial" w:hAnsi="Times New Roman" w:cs="font265"/>
                <w:sz w:val="24"/>
                <w:szCs w:val="24"/>
                <w:lang w:eastAsia="hi-IN" w:bidi="hi-IN"/>
              </w:rPr>
            </w:pPr>
          </w:p>
          <w:p w:rsidR="002D56B3" w:rsidRDefault="002D56B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6B3" w:rsidRDefault="009B2BC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Стр. 43 правило упр. 94</w:t>
            </w:r>
          </w:p>
          <w:p w:rsidR="002D56B3" w:rsidRDefault="002D56B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56B3" w:rsidRDefault="002D56B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56B3" w:rsidRDefault="002D56B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56B3" w:rsidRDefault="002D56B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56B3" w:rsidRDefault="002D56B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56B3" w:rsidRDefault="002D56B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56B3" w:rsidRDefault="002D56B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56B3" w:rsidRDefault="002D56B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56B3" w:rsidRDefault="002D56B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56B3" w:rsidRDefault="002D56B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56B3" w:rsidRDefault="002D56B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6B3" w:rsidTr="005D68B3"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6B3" w:rsidRDefault="002D56B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6B3" w:rsidRDefault="002D56B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6B3" w:rsidRDefault="002D56B3">
            <w:r>
              <w:t>Математика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5CE6" w:rsidRPr="00235CE6" w:rsidRDefault="00235CE6" w:rsidP="00235CE6">
            <w:pPr>
              <w:snapToGrid w:val="0"/>
              <w:spacing w:after="0" w:line="100" w:lineRule="atLeast"/>
              <w:ind w:left="113" w:right="57"/>
              <w:rPr>
                <w:rFonts w:ascii="Times New Roman" w:eastAsia="Times New Roman" w:hAnsi="Times New Roman" w:cs="Times New Roman"/>
              </w:rPr>
            </w:pPr>
            <w:r w:rsidRPr="00235CE6">
              <w:rPr>
                <w:rFonts w:ascii="Times New Roman" w:eastAsia="Times New Roman" w:hAnsi="Times New Roman" w:cs="Times New Roman"/>
              </w:rPr>
              <w:t>Умножение вида 7600 х 40.</w:t>
            </w:r>
          </w:p>
          <w:p w:rsidR="002D56B3" w:rsidRDefault="002D56B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6B3" w:rsidRDefault="002E3E23">
            <w:pPr>
              <w:pStyle w:val="a4"/>
            </w:pPr>
            <w:hyperlink r:id="rId15" w:history="1">
              <w:r w:rsidR="00235CE6" w:rsidRPr="00A07560">
                <w:rPr>
                  <w:rStyle w:val="a3"/>
                </w:rPr>
                <w:t>https://resh.edu.ru/subject/lesson/5239/start/215078/</w:t>
              </w:r>
            </w:hyperlink>
          </w:p>
          <w:p w:rsidR="00235CE6" w:rsidRDefault="00235CE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6B3" w:rsidRDefault="002D56B3" w:rsidP="00235CE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6B3" w:rsidRPr="00CB731F" w:rsidRDefault="002D56B3">
            <w:pPr>
              <w:pStyle w:val="a4"/>
              <w:rPr>
                <w:rFonts w:ascii="Times New Roman" w:hAnsi="Times New Roman" w:cs="Times New Roman"/>
              </w:rPr>
            </w:pPr>
            <w:r w:rsidRPr="00CB731F">
              <w:rPr>
                <w:rFonts w:ascii="Times New Roman" w:eastAsia="Arial" w:hAnsi="Times New Roman" w:cs="font265"/>
                <w:lang w:eastAsia="hi-IN" w:bidi="hi-IN"/>
              </w:rPr>
              <w:t>Математика. 4  класс. Учебник для общеобразовательных  организаций с прил. на электронном носителе. В 2 ч. / [Моро М. И., Бантова М. А., Бельтюкова Г. В. и др.]– М.: Просвещение, 2014. – (Школа России).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6B3" w:rsidRDefault="00235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 15 № 57, 58</w:t>
            </w:r>
          </w:p>
          <w:p w:rsidR="002D56B3" w:rsidRDefault="002D56B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6B3" w:rsidTr="005D68B3">
        <w:trPr>
          <w:trHeight w:val="795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6B3" w:rsidRDefault="002D56B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6B3" w:rsidRDefault="002D56B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6B3" w:rsidRDefault="007E6D76">
            <w:r>
              <w:t xml:space="preserve">Окружающий мир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731F" w:rsidRPr="00CB731F" w:rsidRDefault="00CB731F" w:rsidP="00CB73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731F">
              <w:rPr>
                <w:rFonts w:ascii="Times New Roman" w:eastAsia="Times New Roman" w:hAnsi="Times New Roman" w:cs="Times New Roman"/>
              </w:rPr>
              <w:t xml:space="preserve">Проверим себя и оценим свои достижения </w:t>
            </w:r>
            <w:r w:rsidRPr="00CB731F">
              <w:rPr>
                <w:rFonts w:ascii="Times New Roman" w:eastAsia="Times New Roman" w:hAnsi="Times New Roman" w:cs="Times New Roman"/>
              </w:rPr>
              <w:lastRenderedPageBreak/>
              <w:t>по разделу «Страницы всемирной истории».</w:t>
            </w:r>
          </w:p>
          <w:p w:rsidR="002D56B3" w:rsidRDefault="00CB731F" w:rsidP="00CB731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B731F">
              <w:rPr>
                <w:rFonts w:ascii="Times New Roman" w:eastAsia="Times New Roman" w:hAnsi="Times New Roman" w:cs="Times New Roman"/>
              </w:rPr>
              <w:t>Жизнь древних славян.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6B3" w:rsidRDefault="002E3E2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6" w:history="1">
              <w:r w:rsidR="00CB731F" w:rsidRPr="00A07560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https://resh.edu.ru/subject/lesson/3964/start/159497/</w:t>
              </w:r>
            </w:hyperlink>
          </w:p>
          <w:p w:rsidR="00CB731F" w:rsidRDefault="00CB731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6B3" w:rsidRDefault="002D56B3" w:rsidP="007E6D7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6B3" w:rsidRDefault="007E6D7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«Окружающий мир» Плешаков А.А., Крючкова 2 класс. Учебник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часть. — М.: Просвещение, 2014.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6B3" w:rsidRDefault="00CB731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Повторить ранее изученные темы в разделе </w:t>
            </w:r>
            <w:r w:rsidRPr="00CB731F">
              <w:rPr>
                <w:rFonts w:ascii="Times New Roman" w:eastAsia="Times New Roman" w:hAnsi="Times New Roman" w:cs="Times New Roman"/>
              </w:rPr>
              <w:t>«Страницы всемирной истории».</w:t>
            </w:r>
          </w:p>
        </w:tc>
      </w:tr>
      <w:tr w:rsidR="002D56B3" w:rsidTr="005D68B3">
        <w:trPr>
          <w:trHeight w:val="1320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6B3" w:rsidRDefault="002D56B3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6B3" w:rsidRDefault="002D56B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6B3" w:rsidRDefault="007E6D76">
            <w:r>
              <w:t xml:space="preserve">Литературное чтение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6B3" w:rsidRDefault="007E6D76">
            <w:r w:rsidRPr="002E1570">
              <w:rPr>
                <w:rFonts w:ascii="Times New Roman" w:hAnsi="Times New Roman"/>
              </w:rPr>
              <w:t>М. М. Зощенко «Ёлка»</w:t>
            </w:r>
            <w:r>
              <w:rPr>
                <w:rFonts w:ascii="Times New Roman" w:hAnsi="Times New Roman"/>
              </w:rPr>
              <w:t>.</w:t>
            </w:r>
          </w:p>
          <w:p w:rsidR="002D56B3" w:rsidRDefault="002D56B3"/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6B3" w:rsidRDefault="002E3E23">
            <w:pPr>
              <w:spacing w:after="160" w:line="25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hyperlink r:id="rId17" w:history="1">
              <w:r w:rsidR="007E6D76" w:rsidRPr="00A07560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https://resh.edu.ru/subject/lesson/6044/start/306279/</w:t>
              </w:r>
            </w:hyperlink>
          </w:p>
          <w:p w:rsidR="007E6D76" w:rsidRDefault="007E6D76">
            <w:pPr>
              <w:spacing w:after="160" w:line="25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6B3" w:rsidRDefault="002D56B3" w:rsidP="007E6D76">
            <w:pPr>
              <w:spacing w:after="160" w:line="25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D76" w:rsidRDefault="007E6D76" w:rsidP="007E6D76">
            <w:pPr>
              <w:pStyle w:val="a4"/>
              <w:rPr>
                <w:rFonts w:ascii="Times New Roman" w:eastAsia="Arial" w:hAnsi="Times New Roman" w:cs="font265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" w:hAnsi="Times New Roman" w:cs="font265"/>
                <w:sz w:val="24"/>
                <w:szCs w:val="24"/>
                <w:lang w:eastAsia="hi-IN" w:bidi="hi-IN"/>
              </w:rPr>
              <w:t>Литературное чтение. 4 класс. Учебник для общеобразовательных организаций с аудиоприложением  на электрон. носителе. В 2 ч. / [Климанова Л. Ф., Горецкий В.Г., Голованова М.В. и др.]. – М.: Просвещение, 2014. – (Школа России).</w:t>
            </w:r>
          </w:p>
          <w:p w:rsidR="002D56B3" w:rsidRDefault="002D56B3" w:rsidP="007E6D76">
            <w:pPr>
              <w:pStyle w:val="a5"/>
              <w:shd w:val="clear" w:color="auto" w:fill="FFFFF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6B3" w:rsidRDefault="007E6D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59-64 читать, отвечать на вопросы, кратко пересказывать от лица мамы или папы.</w:t>
            </w:r>
          </w:p>
        </w:tc>
      </w:tr>
      <w:tr w:rsidR="00502422" w:rsidTr="005D68B3">
        <w:trPr>
          <w:trHeight w:val="1320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422" w:rsidRDefault="00502422" w:rsidP="00502422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422" w:rsidRDefault="00502422" w:rsidP="0050242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422" w:rsidRPr="00502422" w:rsidRDefault="00502422" w:rsidP="00502422">
            <w:pPr>
              <w:widowControl w:val="0"/>
              <w:rPr>
                <w:rStyle w:val="a7"/>
                <w:rFonts w:ascii="Times New Roman" w:hAnsi="Times New Roman" w:cs="Times New Roman"/>
                <w:b w:val="0"/>
                <w:i w:val="0"/>
              </w:rPr>
            </w:pPr>
            <w:r w:rsidRPr="00502422">
              <w:rPr>
                <w:rStyle w:val="a7"/>
                <w:rFonts w:ascii="Times New Roman" w:hAnsi="Times New Roman" w:cs="Times New Roman"/>
                <w:b w:val="0"/>
                <w:i w:val="0"/>
                <w:color w:val="auto"/>
              </w:rPr>
              <w:t xml:space="preserve">Английский язык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422" w:rsidRPr="00411A3B" w:rsidRDefault="00502422" w:rsidP="0050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422" w:rsidRPr="00411A3B" w:rsidRDefault="00502422" w:rsidP="0050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422" w:rsidRDefault="002E3E23" w:rsidP="0050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502422" w:rsidRPr="00481E8C">
                <w:rPr>
                  <w:rStyle w:val="a3"/>
                  <w:sz w:val="24"/>
                  <w:szCs w:val="24"/>
                </w:rPr>
                <w:t>https://yandex.ru/video/preview/?filmId=10638644479030703539&amp;text=английский+4+класс+златовласка+и+три+медведя+с.82-83</w:t>
              </w:r>
            </w:hyperlink>
          </w:p>
          <w:p w:rsidR="00502422" w:rsidRPr="00411A3B" w:rsidRDefault="00502422" w:rsidP="0050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422" w:rsidRPr="00411A3B" w:rsidRDefault="00502422" w:rsidP="0050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422" w:rsidRPr="00411A3B" w:rsidRDefault="00502422" w:rsidP="0050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С.82-83, читать сказку</w:t>
            </w:r>
          </w:p>
        </w:tc>
      </w:tr>
      <w:tr w:rsidR="008528EF" w:rsidTr="005D68B3">
        <w:trPr>
          <w:trHeight w:val="1320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28EF" w:rsidRDefault="008528EF" w:rsidP="00502422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28EF" w:rsidRDefault="008528EF" w:rsidP="0050242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28EF" w:rsidRDefault="008528EF" w:rsidP="00502422">
            <w:r>
              <w:t>Родной крымскотатарский язык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28EF" w:rsidRPr="002E1570" w:rsidRDefault="008528EF" w:rsidP="00502422">
            <w:pPr>
              <w:rPr>
                <w:rFonts w:ascii="Times New Roman" w:hAnsi="Times New Roman"/>
              </w:rPr>
            </w:pP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28EF" w:rsidRDefault="008528EF" w:rsidP="00502422">
            <w:pPr>
              <w:spacing w:after="160" w:line="256" w:lineRule="auto"/>
              <w:contextualSpacing/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28EF" w:rsidRPr="000D2766" w:rsidRDefault="008528EF" w:rsidP="005B4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97E">
              <w:rPr>
                <w:rFonts w:ascii="Times New Roman" w:hAnsi="Times New Roman" w:cs="Times New Roman"/>
                <w:sz w:val="24"/>
                <w:szCs w:val="24"/>
              </w:rPr>
              <w:t>https://myslide.ru/presentation/isim-umumij-malyumat-isimlernin-dzhumlede-sintaktik-rolyu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28EF" w:rsidRPr="000D2766" w:rsidRDefault="008528EF" w:rsidP="005B4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78 выучить правило, упр. 147, 148 на стр. 78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28EF" w:rsidRPr="000D2766" w:rsidRDefault="008528EF" w:rsidP="005B4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149, стр. 79</w:t>
            </w:r>
          </w:p>
        </w:tc>
      </w:tr>
      <w:tr w:rsidR="008528EF" w:rsidTr="005D68B3">
        <w:trPr>
          <w:trHeight w:val="1320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28EF" w:rsidRDefault="008528EF" w:rsidP="00502422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28EF" w:rsidRDefault="008528EF" w:rsidP="0050242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28EF" w:rsidRDefault="008528EF" w:rsidP="00502422">
            <w:r>
              <w:t>Родной русский язык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28EF" w:rsidRPr="002E1570" w:rsidRDefault="008528EF" w:rsidP="00502422">
            <w:pPr>
              <w:rPr>
                <w:rFonts w:ascii="Times New Roman" w:hAnsi="Times New Roman"/>
              </w:rPr>
            </w:pP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28EF" w:rsidRDefault="008528EF" w:rsidP="00502422">
            <w:pPr>
              <w:spacing w:after="160" w:line="256" w:lineRule="auto"/>
              <w:contextualSpacing/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28EF" w:rsidRPr="0062097E" w:rsidRDefault="008528EF" w:rsidP="005B4C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28EF" w:rsidRDefault="008528EF" w:rsidP="005B4C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28EF" w:rsidRDefault="008528EF" w:rsidP="005B4C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56B3" w:rsidRDefault="002D56B3" w:rsidP="002D56B3"/>
    <w:p w:rsidR="002D56B3" w:rsidRDefault="002D56B3" w:rsidP="002D56B3"/>
    <w:p w:rsidR="005D68B3" w:rsidRDefault="005D68B3" w:rsidP="002D56B3"/>
    <w:p w:rsidR="005D68B3" w:rsidRDefault="005D68B3" w:rsidP="002D56B3"/>
    <w:p w:rsidR="005D68B3" w:rsidRDefault="005D68B3" w:rsidP="002D56B3"/>
    <w:p w:rsidR="008528EF" w:rsidRDefault="008528EF" w:rsidP="002D56B3"/>
    <w:p w:rsidR="00502422" w:rsidRDefault="00502422" w:rsidP="002D56B3"/>
    <w:p w:rsidR="00502422" w:rsidRDefault="00502422" w:rsidP="002D56B3"/>
    <w:p w:rsidR="00502422" w:rsidRDefault="00502422" w:rsidP="002D56B3"/>
    <w:p w:rsidR="00502422" w:rsidRDefault="00502422" w:rsidP="002D56B3"/>
    <w:p w:rsidR="00502422" w:rsidRDefault="00502422" w:rsidP="002D56B3"/>
    <w:p w:rsidR="00502422" w:rsidRDefault="00502422" w:rsidP="002D56B3"/>
    <w:p w:rsidR="00502422" w:rsidRDefault="00502422" w:rsidP="002D56B3"/>
    <w:p w:rsidR="002D56B3" w:rsidRDefault="002D56B3" w:rsidP="002D56B3">
      <w:pPr>
        <w:pStyle w:val="a4"/>
        <w:jc w:val="center"/>
        <w:rPr>
          <w:rFonts w:ascii="Times New Roman" w:hAnsi="Times New Roman" w:cs="Times New Roman"/>
          <w:b/>
        </w:rPr>
      </w:pPr>
    </w:p>
    <w:tbl>
      <w:tblPr>
        <w:tblStyle w:val="a6"/>
        <w:tblpPr w:leftFromText="180" w:rightFromText="180" w:vertAnchor="text" w:tblpY="1"/>
        <w:tblOverlap w:val="never"/>
        <w:tblW w:w="13320" w:type="dxa"/>
        <w:tblLayout w:type="fixed"/>
        <w:tblLook w:val="04A0" w:firstRow="1" w:lastRow="0" w:firstColumn="1" w:lastColumn="0" w:noHBand="0" w:noVBand="1"/>
      </w:tblPr>
      <w:tblGrid>
        <w:gridCol w:w="817"/>
        <w:gridCol w:w="567"/>
        <w:gridCol w:w="1418"/>
        <w:gridCol w:w="1417"/>
        <w:gridCol w:w="2155"/>
        <w:gridCol w:w="2268"/>
        <w:gridCol w:w="2268"/>
        <w:gridCol w:w="2410"/>
      </w:tblGrid>
      <w:tr w:rsidR="002D56B3" w:rsidTr="00502422">
        <w:trPr>
          <w:trHeight w:val="70"/>
        </w:trPr>
        <w:tc>
          <w:tcPr>
            <w:tcW w:w="8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6B3" w:rsidRDefault="009B2BC2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</w:t>
            </w:r>
          </w:p>
          <w:p w:rsidR="002D56B3" w:rsidRDefault="009B2BC2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02.02</w:t>
            </w:r>
            <w:r w:rsidR="002D56B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2D56B3" w:rsidRDefault="002D56B3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6B3" w:rsidRDefault="002D56B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6B3" w:rsidRDefault="002D56B3">
            <w:r>
              <w:t>Русский  язык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6B3" w:rsidRPr="00ED4497" w:rsidRDefault="009B2BC2">
            <w:r w:rsidRPr="003A1450">
              <w:t xml:space="preserve">Дательный и творительный падежи имен прилагательных </w:t>
            </w:r>
            <w:r w:rsidRPr="003A1450">
              <w:lastRenderedPageBreak/>
              <w:t>множественного числа</w:t>
            </w:r>
            <w:r>
              <w:t>.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6B3" w:rsidRDefault="002E3E2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9" w:history="1">
              <w:r w:rsidR="009B2BC2" w:rsidRPr="00A07560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https://resh.edu.ru/subject/lesson/3810/start/225280/</w:t>
              </w:r>
            </w:hyperlink>
          </w:p>
          <w:p w:rsidR="009B2BC2" w:rsidRDefault="009B2BC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6B3" w:rsidRDefault="002D56B3" w:rsidP="009B2BC2">
            <w:pPr>
              <w:spacing w:after="160" w:line="25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6B3" w:rsidRPr="00222200" w:rsidRDefault="002D56B3">
            <w:pPr>
              <w:pStyle w:val="a4"/>
              <w:rPr>
                <w:rFonts w:ascii="Times New Roman" w:eastAsia="Arial" w:hAnsi="Times New Roman" w:cs="font265"/>
                <w:lang w:eastAsia="hi-IN" w:bidi="hi-IN"/>
              </w:rPr>
            </w:pPr>
            <w:r w:rsidRPr="00222200">
              <w:rPr>
                <w:rFonts w:ascii="Times New Roman" w:eastAsia="Arial" w:hAnsi="Times New Roman" w:cs="font265"/>
                <w:lang w:eastAsia="hi-IN" w:bidi="hi-IN"/>
              </w:rPr>
              <w:t xml:space="preserve">Русский язык. 4 класс. Учебник для общеобразовательных организаций с прил. на электрон. носителе. В 2 ч.  /  Канакина В.П., Горецкий В.Г. – М.: Просвещение, </w:t>
            </w:r>
            <w:r w:rsidRPr="00222200">
              <w:rPr>
                <w:rFonts w:ascii="Times New Roman" w:eastAsia="Arial" w:hAnsi="Times New Roman" w:cs="font265"/>
                <w:lang w:eastAsia="hi-IN" w:bidi="hi-IN"/>
              </w:rPr>
              <w:lastRenderedPageBreak/>
              <w:t>2014.</w:t>
            </w:r>
          </w:p>
          <w:p w:rsidR="002D56B3" w:rsidRDefault="002D56B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6B3" w:rsidRDefault="009B2BC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Стр.45 правило упр. 98</w:t>
            </w:r>
          </w:p>
          <w:p w:rsidR="002D56B3" w:rsidRDefault="002D56B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56B3" w:rsidRDefault="002D56B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56B3" w:rsidRDefault="002D56B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56B3" w:rsidRDefault="002D56B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56B3" w:rsidRDefault="002D56B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56B3" w:rsidRDefault="002D56B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56B3" w:rsidRDefault="002D56B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56B3" w:rsidRDefault="002D56B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56B3" w:rsidRDefault="002D56B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56B3" w:rsidRDefault="002D56B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6B3" w:rsidTr="00502422"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6B3" w:rsidRDefault="002D56B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6B3" w:rsidRDefault="002D56B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6B3" w:rsidRDefault="00D1790B">
            <w:r>
              <w:t>Математика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6B3" w:rsidRDefault="00D1790B">
            <w:pPr>
              <w:pStyle w:val="a4"/>
            </w:pPr>
            <w:r w:rsidRPr="00474247">
              <w:t>Решение задач на встречное движение.</w:t>
            </w:r>
          </w:p>
          <w:p w:rsidR="00D1790B" w:rsidRDefault="00D1790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6B3" w:rsidRDefault="002E3E23">
            <w:pPr>
              <w:pStyle w:val="a4"/>
            </w:pPr>
            <w:hyperlink r:id="rId20" w:history="1">
              <w:r w:rsidR="00D1790B" w:rsidRPr="00A07560">
                <w:rPr>
                  <w:rStyle w:val="a3"/>
                </w:rPr>
                <w:t>https://resh.edu.ru/subject/lesson/6242/start/215946/</w:t>
              </w:r>
            </w:hyperlink>
          </w:p>
          <w:p w:rsidR="00D1790B" w:rsidRDefault="00D1790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6B3" w:rsidRDefault="002D56B3">
            <w:pPr>
              <w:rPr>
                <w:rStyle w:val="a3"/>
                <w:rFonts w:eastAsia="Times New Roman"/>
              </w:rPr>
            </w:pPr>
          </w:p>
          <w:p w:rsidR="002D56B3" w:rsidRDefault="002D56B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6B3" w:rsidRDefault="00D1790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font265"/>
                <w:sz w:val="24"/>
                <w:szCs w:val="24"/>
                <w:lang w:eastAsia="hi-IN" w:bidi="hi-IN"/>
              </w:rPr>
              <w:t>Математика. 4  класс. Учебник для общеобразовательных  организаций с прил. на электронном носителе. В 2 ч. / [Моро М. И., Бантова М. А., Бельтюкова Г. В. и др.]– М.: Просвещение, 2014. – (Школа России).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6B3" w:rsidRDefault="00D17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 16 № 62</w:t>
            </w:r>
          </w:p>
        </w:tc>
      </w:tr>
      <w:tr w:rsidR="002D56B3" w:rsidTr="00502422">
        <w:trPr>
          <w:trHeight w:val="795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6B3" w:rsidRDefault="002D56B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6B3" w:rsidRDefault="002D56B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6B3" w:rsidRDefault="007E6D76">
            <w:r>
              <w:t>ОРКиСЭ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6B3" w:rsidRDefault="0022220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322B8">
              <w:rPr>
                <w:rFonts w:ascii="Times New Roman" w:hAnsi="Times New Roman"/>
                <w:sz w:val="24"/>
                <w:szCs w:val="24"/>
              </w:rPr>
              <w:t>Жить во благо себе и другим.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6B3" w:rsidRDefault="002D56B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56B3" w:rsidRDefault="002D56B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6B3" w:rsidRDefault="002E3E23" w:rsidP="007E6D76">
            <w:pPr>
              <w:spacing w:after="160" w:line="25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hyperlink r:id="rId21" w:history="1">
              <w:r w:rsidR="00222200" w:rsidRPr="00A07560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https://infourok.ru/prezentaciya-po-svetskoy-etike-na-temu-zhit-vo-blago-sebe-i-drugim-klass-3621889.html</w:t>
              </w:r>
            </w:hyperlink>
          </w:p>
          <w:p w:rsidR="00222200" w:rsidRDefault="00222200" w:rsidP="007E6D76">
            <w:pPr>
              <w:spacing w:after="160" w:line="25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D76" w:rsidRDefault="007E6D76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религиозных культур  светской этики. 4 класс: учеб. Для общеобразоват. организаций /А.И. Шемшурина.-М.:</w:t>
            </w:r>
            <w:r>
              <w:rPr>
                <w:rFonts w:ascii="Times New Roman" w:eastAsia="Arial" w:hAnsi="Times New Roman" w:cs="font265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ascii="Times New Roman" w:eastAsia="Arial" w:hAnsi="Times New Roman" w:cs="font265"/>
                <w:sz w:val="20"/>
                <w:szCs w:val="24"/>
                <w:lang w:eastAsia="hi-IN" w:bidi="hi-IN"/>
              </w:rPr>
              <w:t>Просвещение, 2014.</w:t>
            </w:r>
          </w:p>
          <w:p w:rsidR="002D56B3" w:rsidRDefault="002D56B3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«Технология» для  4  класса,  авторы: Е.А.Лутцева, Т.П.Зуева. Издательство «Просвещение», 2014г.</w:t>
            </w:r>
          </w:p>
          <w:p w:rsidR="002D56B3" w:rsidRDefault="002D56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6B3" w:rsidRDefault="0022220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 94-98 читать, отвечать на вопросы. Выполнить письменно «Домашнее задание»</w:t>
            </w:r>
          </w:p>
        </w:tc>
      </w:tr>
      <w:tr w:rsidR="002D56B3" w:rsidTr="00502422">
        <w:trPr>
          <w:trHeight w:val="1320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6B3" w:rsidRDefault="002D56B3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6B3" w:rsidRDefault="002D56B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6B3" w:rsidRDefault="007E6D76">
            <w:r>
              <w:t>ИЗО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6B3" w:rsidRDefault="002222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2200">
              <w:rPr>
                <w:rFonts w:ascii="Times New Roman" w:eastAsia="Times New Roman" w:hAnsi="Times New Roman" w:cs="Times New Roman"/>
                <w:sz w:val="20"/>
                <w:szCs w:val="20"/>
              </w:rPr>
              <w:t>Народы гор и степей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222200" w:rsidRDefault="00222200"/>
          <w:p w:rsidR="002D56B3" w:rsidRDefault="002D56B3"/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6B3" w:rsidRDefault="002E3E23">
            <w:pPr>
              <w:rPr>
                <w:rStyle w:val="a3"/>
              </w:rPr>
            </w:pPr>
            <w:hyperlink r:id="rId22" w:history="1">
              <w:r w:rsidR="00222200" w:rsidRPr="00523D3C">
                <w:rPr>
                  <w:rStyle w:val="a3"/>
                </w:rPr>
                <w:t>https://www.youtube.com/watch?v=nIAjLGDsrds</w:t>
              </w:r>
            </w:hyperlink>
          </w:p>
          <w:p w:rsidR="00222200" w:rsidRDefault="002222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6B3" w:rsidRDefault="002D56B3" w:rsidP="007E6D76">
            <w:pPr>
              <w:spacing w:after="160" w:line="25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6D76" w:rsidRDefault="007E6D76" w:rsidP="007E6D76">
            <w:pPr>
              <w:pStyle w:val="a5"/>
              <w:shd w:val="clear" w:color="auto" w:fill="FFFFFF"/>
              <w:ind w:left="0"/>
              <w:rPr>
                <w:shd w:val="clear" w:color="auto" w:fill="FFFFFF"/>
              </w:rPr>
            </w:pPr>
            <w:r>
              <w:rPr>
                <w:color w:val="000000"/>
              </w:rPr>
              <w:t>«Изобразительное  искусство. Искусство  вокруг нас»  для 4 класса, авторы: Н.А Горяева, Л.А.Неменская, А.С.Питерских и др.; под ред. Б.М.Неменского. Издательство «Просвещение», 2014г.</w:t>
            </w:r>
          </w:p>
          <w:p w:rsidR="002D56B3" w:rsidRDefault="002D56B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6B3" w:rsidRDefault="0022220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задания.</w:t>
            </w:r>
          </w:p>
          <w:p w:rsidR="005D68B3" w:rsidRDefault="005D68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8B3" w:rsidRDefault="005D68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8B3" w:rsidRDefault="005D68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8B3" w:rsidRDefault="005D68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8B3" w:rsidRDefault="005D68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8B3" w:rsidRDefault="005D68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8B3" w:rsidRDefault="005D68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8B3" w:rsidRDefault="005D68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8B3" w:rsidRDefault="005D68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8B3" w:rsidRDefault="005D68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8B3" w:rsidRDefault="005D68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8B3" w:rsidRDefault="005D68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8B3" w:rsidRDefault="005D68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8B3" w:rsidTr="00502422">
        <w:trPr>
          <w:trHeight w:val="1320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68B3" w:rsidRDefault="005D68B3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68B3" w:rsidRDefault="005D68B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68B3" w:rsidRDefault="005D68B3">
            <w:r>
              <w:t>Физическая культура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68B3" w:rsidRPr="005D68B3" w:rsidRDefault="005D68B3" w:rsidP="005D68B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D68B3">
              <w:rPr>
                <w:rFonts w:ascii="Times New Roman" w:hAnsi="Times New Roman" w:cs="Times New Roman"/>
                <w:lang w:eastAsia="en-US"/>
              </w:rPr>
              <w:t>Т.Б. Строевые упражнения. Игра «Змейка».</w:t>
            </w:r>
          </w:p>
          <w:p w:rsidR="005D68B3" w:rsidRDefault="005D68B3"/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68B3" w:rsidRDefault="002E3E23" w:rsidP="005D68B3">
            <w:pPr>
              <w:rPr>
                <w:sz w:val="20"/>
                <w:szCs w:val="20"/>
              </w:rPr>
            </w:pPr>
            <w:hyperlink r:id="rId23" w:history="1">
              <w:r w:rsidR="005D68B3" w:rsidRPr="00A07560">
                <w:rPr>
                  <w:rStyle w:val="a3"/>
                  <w:sz w:val="20"/>
                  <w:szCs w:val="20"/>
                </w:rPr>
                <w:t>https://resh.edu.ru/subject/lesson/5132/start/278909/</w:t>
              </w:r>
            </w:hyperlink>
          </w:p>
          <w:p w:rsidR="005D68B3" w:rsidRDefault="005D68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68B3" w:rsidRDefault="005D68B3" w:rsidP="007E6D76">
            <w:pPr>
              <w:spacing w:after="160" w:line="25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68B3" w:rsidRDefault="00CB731F" w:rsidP="007E6D76">
            <w:pPr>
              <w:pStyle w:val="a5"/>
              <w:shd w:val="clear" w:color="auto" w:fill="FFFFFF"/>
              <w:ind w:left="0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«Физическая  культура 1-4 класс», авторы: В.И.Лях, А.В.Огарков, О.А.Пищаева  Издательство  «Просвещение», 2014г.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68B3" w:rsidRDefault="00CB73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Медленный бег.</w:t>
            </w:r>
          </w:p>
        </w:tc>
      </w:tr>
    </w:tbl>
    <w:p w:rsidR="002D56B3" w:rsidRDefault="002D56B3" w:rsidP="002D56B3"/>
    <w:p w:rsidR="002D56B3" w:rsidRDefault="002D56B3" w:rsidP="002D56B3"/>
    <w:p w:rsidR="002D56B3" w:rsidRDefault="002D56B3" w:rsidP="002D56B3"/>
    <w:p w:rsidR="002D56B3" w:rsidRDefault="002D56B3" w:rsidP="002D56B3"/>
    <w:p w:rsidR="002D56B3" w:rsidRDefault="002D56B3" w:rsidP="002D56B3"/>
    <w:p w:rsidR="002D56B3" w:rsidRDefault="002D56B3" w:rsidP="002D56B3"/>
    <w:p w:rsidR="002D56B3" w:rsidRDefault="002D56B3" w:rsidP="002D56B3"/>
    <w:p w:rsidR="002D56B3" w:rsidRDefault="002D56B3" w:rsidP="002D56B3"/>
    <w:p w:rsidR="002D56B3" w:rsidRDefault="002D56B3" w:rsidP="002D56B3"/>
    <w:p w:rsidR="002D56B3" w:rsidRDefault="002D56B3" w:rsidP="002D56B3"/>
    <w:p w:rsidR="002D56B3" w:rsidRDefault="002D56B3" w:rsidP="002D56B3"/>
    <w:p w:rsidR="002D56B3" w:rsidRDefault="002D56B3" w:rsidP="002D56B3"/>
    <w:p w:rsidR="002D56B3" w:rsidRDefault="002D56B3" w:rsidP="002D56B3"/>
    <w:p w:rsidR="00723CF5" w:rsidRDefault="00723CF5" w:rsidP="00723CF5"/>
    <w:p w:rsidR="00723CF5" w:rsidRDefault="00723CF5" w:rsidP="00723CF5"/>
    <w:p w:rsidR="00723CF5" w:rsidRDefault="00723CF5" w:rsidP="00723CF5"/>
    <w:p w:rsidR="00723CF5" w:rsidRDefault="00723CF5" w:rsidP="00723CF5"/>
    <w:p w:rsidR="00723CF5" w:rsidRDefault="00723CF5" w:rsidP="00723CF5"/>
    <w:p w:rsidR="00723CF5" w:rsidRDefault="00723CF5" w:rsidP="00723CF5">
      <w:pPr>
        <w:pStyle w:val="a4"/>
        <w:jc w:val="center"/>
        <w:rPr>
          <w:rFonts w:ascii="Times New Roman" w:hAnsi="Times New Roman" w:cs="Times New Roman"/>
          <w:b/>
        </w:rPr>
      </w:pPr>
    </w:p>
    <w:tbl>
      <w:tblPr>
        <w:tblStyle w:val="a6"/>
        <w:tblpPr w:leftFromText="180" w:rightFromText="180" w:vertAnchor="text" w:tblpY="1"/>
        <w:tblOverlap w:val="never"/>
        <w:tblW w:w="13320" w:type="dxa"/>
        <w:tblLayout w:type="fixed"/>
        <w:tblLook w:val="04A0" w:firstRow="1" w:lastRow="0" w:firstColumn="1" w:lastColumn="0" w:noHBand="0" w:noVBand="1"/>
      </w:tblPr>
      <w:tblGrid>
        <w:gridCol w:w="817"/>
        <w:gridCol w:w="567"/>
        <w:gridCol w:w="1418"/>
        <w:gridCol w:w="1417"/>
        <w:gridCol w:w="2155"/>
        <w:gridCol w:w="2268"/>
        <w:gridCol w:w="2268"/>
        <w:gridCol w:w="2410"/>
      </w:tblGrid>
      <w:tr w:rsidR="00723CF5" w:rsidTr="008528E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CF5" w:rsidRDefault="00723CF5" w:rsidP="00D870F7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CF5" w:rsidRDefault="00723CF5" w:rsidP="00D870F7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 урока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CF5" w:rsidRDefault="00723CF5" w:rsidP="00D870F7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Расписание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CF5" w:rsidRDefault="00723CF5" w:rsidP="00D870F7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CF5" w:rsidRDefault="00723CF5" w:rsidP="00D870F7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РЭШ</w:t>
            </w:r>
          </w:p>
          <w:p w:rsidR="00723CF5" w:rsidRDefault="00723CF5" w:rsidP="00D870F7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(Российская электронная школа)</w:t>
            </w:r>
          </w:p>
          <w:p w:rsidR="00723CF5" w:rsidRDefault="002E3E23" w:rsidP="00D870F7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24" w:history="1">
              <w:r w:rsidR="00723CF5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</w:rPr>
                <w:t>https://resh.edu.ru/</w:t>
              </w:r>
            </w:hyperlink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CF5" w:rsidRDefault="00723CF5" w:rsidP="00D870F7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Яндекс.Уроки</w:t>
            </w:r>
          </w:p>
          <w:p w:rsidR="00723CF5" w:rsidRDefault="002E3E23" w:rsidP="00D870F7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25" w:history="1">
              <w:r w:rsidR="00723CF5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</w:rPr>
                <w:t>https://yandex.ru/efir?stream%20_active=category&amp;stream%20_category=ya_lessons&amp;stream_active=category&amp;stream_category=ya_lessons</w:t>
              </w:r>
            </w:hyperlink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CF5" w:rsidRDefault="00723CF5" w:rsidP="00D870F7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Другие ресурсы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CF5" w:rsidRDefault="00723CF5" w:rsidP="00D870F7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Домашнее задание в Электронном журнале </w:t>
            </w:r>
          </w:p>
        </w:tc>
      </w:tr>
      <w:tr w:rsidR="00723CF5" w:rsidTr="008528EF">
        <w:trPr>
          <w:trHeight w:val="1691"/>
        </w:trPr>
        <w:tc>
          <w:tcPr>
            <w:tcW w:w="8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CF5" w:rsidRDefault="00723CF5" w:rsidP="00D870F7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ЧТ</w:t>
            </w:r>
          </w:p>
          <w:p w:rsidR="00723CF5" w:rsidRDefault="00723CF5" w:rsidP="00D870F7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03.02.</w:t>
            </w:r>
          </w:p>
          <w:p w:rsidR="00723CF5" w:rsidRDefault="00723CF5" w:rsidP="00D870F7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CF5" w:rsidRDefault="00723CF5" w:rsidP="00D870F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CF5" w:rsidRDefault="00723CF5" w:rsidP="00D870F7">
            <w:r>
              <w:t>Русский  язык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3CF5" w:rsidRDefault="00723CF5" w:rsidP="00D870F7">
            <w:pPr>
              <w:rPr>
                <w:shd w:val="clear" w:color="auto" w:fill="F0E5FF"/>
              </w:rPr>
            </w:pPr>
            <w:r w:rsidRPr="003A1450">
              <w:t>Обобщение по теме «Имя прилагательное».</w:t>
            </w:r>
          </w:p>
          <w:p w:rsidR="00723CF5" w:rsidRDefault="00723CF5" w:rsidP="00D870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CF5" w:rsidRDefault="002E3E23" w:rsidP="00723CF5">
            <w:pPr>
              <w:pStyle w:val="a4"/>
              <w:rPr>
                <w:rStyle w:val="a3"/>
              </w:rPr>
            </w:pPr>
            <w:hyperlink r:id="rId26" w:tgtFrame="_blank" w:history="1">
              <w:r w:rsidR="00723CF5" w:rsidRPr="00B84B8A">
                <w:rPr>
                  <w:rStyle w:val="a3"/>
                </w:rPr>
                <w:t>https://resh.edu.ru/subject/lesson/3822/start/124879/</w:t>
              </w:r>
            </w:hyperlink>
          </w:p>
          <w:p w:rsidR="00723CF5" w:rsidRDefault="00723CF5" w:rsidP="00723CF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3CF5" w:rsidRDefault="00723CF5" w:rsidP="00D870F7">
            <w:pPr>
              <w:spacing w:after="160" w:line="25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3CF5" w:rsidRDefault="00723CF5" w:rsidP="00D870F7">
            <w:pPr>
              <w:pStyle w:val="a4"/>
              <w:rPr>
                <w:rFonts w:ascii="Times New Roman" w:eastAsia="Arial" w:hAnsi="Times New Roman" w:cs="font265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" w:hAnsi="Times New Roman" w:cs="font265"/>
                <w:sz w:val="24"/>
                <w:szCs w:val="24"/>
                <w:lang w:eastAsia="hi-IN" w:bidi="hi-IN"/>
              </w:rPr>
              <w:t>Русский язык. 4 класс. Учебник для общеобразовательных организаций с прил. на электрон. носителе. В 2 ч.  /  Канакина В.П., Горецкий В.Г. – М.: Просвещение, 2014.</w:t>
            </w:r>
          </w:p>
          <w:p w:rsidR="00723CF5" w:rsidRDefault="00723CF5" w:rsidP="00D870F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3CF5" w:rsidRDefault="00723CF5" w:rsidP="00D870F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3CF5" w:rsidRDefault="00723CF5" w:rsidP="00D870F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Стр.48  упр. 103</w:t>
            </w:r>
          </w:p>
          <w:p w:rsidR="00723CF5" w:rsidRDefault="00723CF5" w:rsidP="00D870F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3CF5" w:rsidRDefault="00723CF5" w:rsidP="00D870F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3CF5" w:rsidRDefault="00723CF5" w:rsidP="00D870F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3CF5" w:rsidRDefault="00723CF5" w:rsidP="00D870F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3CF5" w:rsidRDefault="00723CF5" w:rsidP="00D870F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3CF5" w:rsidRDefault="00723CF5" w:rsidP="00D870F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3CF5" w:rsidRDefault="00723CF5" w:rsidP="00D870F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3CF5" w:rsidRDefault="00723CF5" w:rsidP="00D870F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3CF5" w:rsidRDefault="00723CF5" w:rsidP="00D870F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3CF5" w:rsidRDefault="00723CF5" w:rsidP="00D870F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3CF5" w:rsidRDefault="00723CF5" w:rsidP="00D870F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3CF5" w:rsidTr="008528EF"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3CF5" w:rsidRDefault="00723CF5" w:rsidP="00D870F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CF5" w:rsidRDefault="00723CF5" w:rsidP="00D870F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CF5" w:rsidRDefault="00723CF5" w:rsidP="00D870F7">
            <w:r>
              <w:t>Окружающий мир.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CF5" w:rsidRDefault="00CB731F" w:rsidP="00D870F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52163">
              <w:t>Во времена Древней Руси</w:t>
            </w:r>
            <w:r>
              <w:t xml:space="preserve">. </w:t>
            </w:r>
            <w:r w:rsidRPr="00052163">
              <w:t>Формирование представления о Древней Руси.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CF5" w:rsidRDefault="002E3E23" w:rsidP="00D870F7">
            <w:pPr>
              <w:pStyle w:val="a4"/>
            </w:pPr>
            <w:hyperlink r:id="rId27" w:history="1">
              <w:r w:rsidR="00CB731F" w:rsidRPr="00A07560">
                <w:rPr>
                  <w:rStyle w:val="a3"/>
                </w:rPr>
                <w:t>https://resh.edu.ru/subject/lesson/6003/start/159559/</w:t>
              </w:r>
            </w:hyperlink>
          </w:p>
          <w:p w:rsidR="00CB731F" w:rsidRDefault="00CB731F" w:rsidP="00D870F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3CF5" w:rsidRDefault="00723CF5" w:rsidP="00CB731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CF5" w:rsidRDefault="00723CF5" w:rsidP="00D870F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«Окружающий мир» Плешаков А.А., Крючкова 2 класс. Учебник 1 часть. — М.: Просвещение, 2014.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731F" w:rsidRDefault="00CB731F" w:rsidP="00CB73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Прочитать </w:t>
            </w:r>
            <w:r w:rsidR="00723CF5">
              <w:rPr>
                <w:rFonts w:ascii="Times New Roman" w:eastAsia="Times New Roman" w:hAnsi="Times New Roman" w:cs="Times New Roman"/>
              </w:rPr>
              <w:t>текст в учебнике  с.</w:t>
            </w:r>
            <w:r>
              <w:rPr>
                <w:rFonts w:ascii="Times New Roman" w:eastAsia="Times New Roman" w:hAnsi="Times New Roman" w:cs="Times New Roman"/>
              </w:rPr>
              <w:t xml:space="preserve">40- </w:t>
            </w:r>
            <w:r w:rsidR="00222200">
              <w:rPr>
                <w:rFonts w:ascii="Times New Roman" w:eastAsia="Times New Roman" w:hAnsi="Times New Roman" w:cs="Times New Roman"/>
              </w:rPr>
              <w:t>45 , отвечать на вопросы.Найти и прочитать былину об Илье Муромце.</w:t>
            </w:r>
          </w:p>
          <w:p w:rsidR="00723CF5" w:rsidRDefault="00723CF5" w:rsidP="00D870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3CF5" w:rsidTr="008528EF">
        <w:trPr>
          <w:trHeight w:val="795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3CF5" w:rsidRDefault="00723CF5" w:rsidP="00D870F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CF5" w:rsidRDefault="00723CF5" w:rsidP="00D870F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CF5" w:rsidRDefault="00723CF5" w:rsidP="00D870F7">
            <w:r>
              <w:t>Технология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200" w:rsidRDefault="00222200" w:rsidP="00D870F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D603E">
              <w:rPr>
                <w:rFonts w:ascii="Times New Roman" w:eastAsia="Times New Roman" w:hAnsi="Times New Roman" w:cs="Times New Roman"/>
              </w:rPr>
              <w:t>Исторический костюм.</w:t>
            </w:r>
          </w:p>
          <w:p w:rsidR="00222200" w:rsidRDefault="00222200" w:rsidP="00222200"/>
          <w:p w:rsidR="00723CF5" w:rsidRPr="00222200" w:rsidRDefault="00222200" w:rsidP="00222200">
            <w:pPr>
              <w:tabs>
                <w:tab w:val="left" w:pos="1155"/>
              </w:tabs>
            </w:pPr>
            <w:r>
              <w:tab/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3CF5" w:rsidRDefault="002E3E23" w:rsidP="00D870F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8" w:history="1">
              <w:r w:rsidR="00222200" w:rsidRPr="00A07560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https://resh.edu.ru/subject/lesson/4566/start/222617/</w:t>
              </w:r>
            </w:hyperlink>
          </w:p>
          <w:p w:rsidR="00222200" w:rsidRDefault="00222200" w:rsidP="00D870F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3CF5" w:rsidRDefault="00723CF5" w:rsidP="00222200">
            <w:pPr>
              <w:spacing w:after="160" w:line="25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3CF5" w:rsidRDefault="00723CF5" w:rsidP="001B2BD7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«Технология» для  4  класса,  авторы: Е.А.Лутцева, Т.П.Зуева. Издательство «Просвещение»,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2014г.</w:t>
            </w:r>
          </w:p>
          <w:p w:rsidR="00723CF5" w:rsidRDefault="00723CF5" w:rsidP="00D870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3CF5" w:rsidRDefault="00222200" w:rsidP="00D870F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Без задания.</w:t>
            </w:r>
          </w:p>
        </w:tc>
      </w:tr>
      <w:tr w:rsidR="00723CF5" w:rsidTr="008528EF">
        <w:trPr>
          <w:trHeight w:val="1320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3CF5" w:rsidRDefault="00723CF5" w:rsidP="00D870F7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CF5" w:rsidRDefault="00723CF5" w:rsidP="00D870F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CF5" w:rsidRDefault="00723CF5" w:rsidP="00D870F7">
            <w:r>
              <w:t xml:space="preserve">Литературное чтение на родном русском языке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3CF5" w:rsidRDefault="001B2BD7" w:rsidP="00D870F7">
            <w:r>
              <w:rPr>
                <w:rFonts w:ascii="Times New Roman" w:hAnsi="Times New Roman"/>
                <w:sz w:val="24"/>
                <w:szCs w:val="24"/>
              </w:rPr>
              <w:t>И. П. Токмакова. «Разговор татарника и спорыша».</w:t>
            </w:r>
            <w:r w:rsidRPr="00CD0DF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Е. В. Клюев. «Шагом марш».</w:t>
            </w:r>
          </w:p>
          <w:p w:rsidR="00723CF5" w:rsidRDefault="00723CF5" w:rsidP="00D870F7"/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3CF5" w:rsidRDefault="00723CF5" w:rsidP="00D870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3CF5" w:rsidRDefault="002E3E23" w:rsidP="001B2BD7">
            <w:pPr>
              <w:spacing w:after="160" w:line="25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hyperlink r:id="rId29" w:history="1">
              <w:r w:rsidR="001B2BD7" w:rsidRPr="00A07560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yandex.fr/video/preview/?text=презентация%20и.%20п.%20токмакова.%20«разговор%20татарника%20и%20спорыша».%20е.%20в.%20клюев.%20«шагом%20марш».&amp;path=wizard&amp;parent-reqid=1643576909953656-13301867013766519513-man1-0856-man-l7-balancer-8080-BAL-7096&amp;wiz_type=vital&amp;filmId=6486803249236263868</w:t>
              </w:r>
            </w:hyperlink>
          </w:p>
          <w:p w:rsidR="001B2BD7" w:rsidRDefault="002E3E23" w:rsidP="001B2BD7">
            <w:pPr>
              <w:spacing w:after="160" w:line="25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hyperlink r:id="rId30" w:history="1">
              <w:r w:rsidR="008528EF" w:rsidRPr="005328E0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yandex.fr/video/preview/?text=презентация%20и.%20п.%20токмакова.%20«разговор%20татарника%20и%20спорыша».%20е.%20в.%20клюев.%20«шагом%20марш».&amp;path=wizard&amp;parent-reqid=1643576909953656-13301867013766519513-man1-0856-man-l7-balancer-8080-BAL-7096&amp;wiz_type=vital&amp;filmId=7311903109633061137</w:t>
              </w:r>
            </w:hyperlink>
            <w:r w:rsidR="008528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CF5" w:rsidRDefault="00723CF5" w:rsidP="00D870F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font265"/>
                <w:sz w:val="24"/>
                <w:szCs w:val="24"/>
                <w:lang w:eastAsia="hi-IN" w:bidi="hi-IN"/>
              </w:rPr>
              <w:t xml:space="preserve">Литературное чтение на родном русском языке :  4 класс: Л 64 учебное пособие для общеобразовательных организаций / О.М. Александрова, М. И. Кузнецова, В. Ю. Романова [и др.   ]. –Москва: Просвещение, 2021.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3CF5" w:rsidRDefault="001B2BD7" w:rsidP="00D870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23- 28 читать, отвечать на вопросы, пересказывать.</w:t>
            </w:r>
          </w:p>
          <w:p w:rsidR="008528EF" w:rsidRDefault="008528EF" w:rsidP="00D870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8EF" w:rsidRDefault="008528EF" w:rsidP="00D870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8EF" w:rsidRDefault="008528EF" w:rsidP="00D870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8EF" w:rsidRDefault="008528EF" w:rsidP="00D870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8EF" w:rsidRDefault="008528EF" w:rsidP="00D870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8EF" w:rsidRDefault="008528EF" w:rsidP="00D870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8EF" w:rsidRDefault="008528EF" w:rsidP="00D870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8EF" w:rsidRDefault="008528EF" w:rsidP="00D870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8EF" w:rsidRDefault="008528EF" w:rsidP="00D870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8EF" w:rsidRDefault="008528EF" w:rsidP="00D870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8EF" w:rsidTr="008528EF">
        <w:trPr>
          <w:trHeight w:val="1320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28EF" w:rsidRDefault="008528EF" w:rsidP="008528EF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28EF" w:rsidRDefault="008528EF" w:rsidP="008528E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28EF" w:rsidRDefault="008528EF" w:rsidP="008528EF">
            <w:r>
              <w:t xml:space="preserve">Литературное чтение на родном кр.тат. языке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28EF" w:rsidRDefault="008528EF" w:rsidP="008528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28EF" w:rsidRDefault="008528EF" w:rsidP="00852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28EF" w:rsidRPr="00FA787F" w:rsidRDefault="008528EF" w:rsidP="005B4C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28EF" w:rsidRPr="000D2766" w:rsidRDefault="008528EF" w:rsidP="005B4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91-92, отвечать на вопросы на стр. 92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28EF" w:rsidRDefault="008528EF" w:rsidP="008528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91-92 выр. Чит.</w:t>
            </w:r>
          </w:p>
        </w:tc>
      </w:tr>
    </w:tbl>
    <w:p w:rsidR="00723CF5" w:rsidRDefault="00723CF5" w:rsidP="00723CF5"/>
    <w:p w:rsidR="00723CF5" w:rsidRDefault="00723CF5" w:rsidP="00723CF5"/>
    <w:p w:rsidR="00723CF5" w:rsidRDefault="00723CF5" w:rsidP="00723CF5"/>
    <w:p w:rsidR="00723CF5" w:rsidRDefault="00723CF5" w:rsidP="00723CF5"/>
    <w:p w:rsidR="00723CF5" w:rsidRDefault="00723CF5" w:rsidP="00723CF5"/>
    <w:p w:rsidR="00723CF5" w:rsidRDefault="00723CF5" w:rsidP="00723CF5"/>
    <w:p w:rsidR="00723CF5" w:rsidRDefault="00723CF5" w:rsidP="00723CF5"/>
    <w:p w:rsidR="00723CF5" w:rsidRDefault="00723CF5" w:rsidP="00723CF5">
      <w:pPr>
        <w:pStyle w:val="a4"/>
        <w:jc w:val="center"/>
        <w:rPr>
          <w:rFonts w:ascii="Times New Roman" w:hAnsi="Times New Roman" w:cs="Times New Roman"/>
          <w:b/>
        </w:rPr>
      </w:pPr>
    </w:p>
    <w:tbl>
      <w:tblPr>
        <w:tblStyle w:val="a6"/>
        <w:tblpPr w:leftFromText="180" w:rightFromText="180" w:vertAnchor="text" w:tblpY="1"/>
        <w:tblOverlap w:val="never"/>
        <w:tblW w:w="13320" w:type="dxa"/>
        <w:tblLayout w:type="fixed"/>
        <w:tblLook w:val="04A0" w:firstRow="1" w:lastRow="0" w:firstColumn="1" w:lastColumn="0" w:noHBand="0" w:noVBand="1"/>
      </w:tblPr>
      <w:tblGrid>
        <w:gridCol w:w="817"/>
        <w:gridCol w:w="567"/>
        <w:gridCol w:w="1418"/>
        <w:gridCol w:w="1417"/>
        <w:gridCol w:w="2155"/>
        <w:gridCol w:w="2268"/>
        <w:gridCol w:w="2268"/>
        <w:gridCol w:w="2410"/>
      </w:tblGrid>
      <w:tr w:rsidR="00723CF5" w:rsidTr="00235CE6">
        <w:trPr>
          <w:trHeight w:val="1691"/>
        </w:trPr>
        <w:tc>
          <w:tcPr>
            <w:tcW w:w="8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CF5" w:rsidRDefault="00723CF5" w:rsidP="00D870F7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ПТ</w:t>
            </w:r>
          </w:p>
          <w:p w:rsidR="00723CF5" w:rsidRDefault="00723CF5" w:rsidP="00D870F7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04.02.</w:t>
            </w:r>
          </w:p>
          <w:p w:rsidR="00723CF5" w:rsidRDefault="00723CF5" w:rsidP="00D870F7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CF5" w:rsidRDefault="00723CF5" w:rsidP="00D870F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CF5" w:rsidRDefault="00723CF5" w:rsidP="00D870F7">
            <w:r>
              <w:t>Математика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3CF5" w:rsidRDefault="00D1790B" w:rsidP="00D870F7">
            <w:pPr>
              <w:rPr>
                <w:shd w:val="clear" w:color="auto" w:fill="F0E5FF"/>
              </w:rPr>
            </w:pPr>
            <w:r w:rsidRPr="00474247">
              <w:t>Решение задач на встречное движение.</w:t>
            </w:r>
          </w:p>
          <w:p w:rsidR="00723CF5" w:rsidRDefault="00723CF5" w:rsidP="00D870F7">
            <w:pPr>
              <w:rPr>
                <w:shd w:val="clear" w:color="auto" w:fill="F0E5FF"/>
              </w:rPr>
            </w:pPr>
          </w:p>
          <w:p w:rsidR="00723CF5" w:rsidRDefault="00723CF5" w:rsidP="00D870F7">
            <w:pPr>
              <w:rPr>
                <w:shd w:val="clear" w:color="auto" w:fill="F0E5FF"/>
              </w:rPr>
            </w:pPr>
          </w:p>
          <w:p w:rsidR="00723CF5" w:rsidRDefault="00723CF5" w:rsidP="00D870F7">
            <w:pPr>
              <w:rPr>
                <w:shd w:val="clear" w:color="auto" w:fill="F0E5FF"/>
              </w:rPr>
            </w:pPr>
          </w:p>
          <w:p w:rsidR="00723CF5" w:rsidRDefault="00723CF5" w:rsidP="00D870F7">
            <w:pPr>
              <w:rPr>
                <w:shd w:val="clear" w:color="auto" w:fill="F0E5FF"/>
              </w:rPr>
            </w:pPr>
          </w:p>
          <w:p w:rsidR="00723CF5" w:rsidRDefault="00723CF5" w:rsidP="00D870F7">
            <w:pPr>
              <w:rPr>
                <w:shd w:val="clear" w:color="auto" w:fill="F0E5FF"/>
              </w:rPr>
            </w:pPr>
          </w:p>
          <w:p w:rsidR="00723CF5" w:rsidRDefault="00723CF5" w:rsidP="00D870F7">
            <w:pPr>
              <w:rPr>
                <w:shd w:val="clear" w:color="auto" w:fill="F0E5FF"/>
              </w:rPr>
            </w:pPr>
          </w:p>
          <w:p w:rsidR="00723CF5" w:rsidRDefault="00723CF5" w:rsidP="00D870F7">
            <w:pPr>
              <w:rPr>
                <w:shd w:val="clear" w:color="auto" w:fill="F0E5FF"/>
              </w:rPr>
            </w:pPr>
          </w:p>
          <w:p w:rsidR="00723CF5" w:rsidRDefault="00723CF5" w:rsidP="00D870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CF5" w:rsidRDefault="00723CF5" w:rsidP="00235CE6">
            <w:pPr>
              <w:pStyle w:val="a4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t xml:space="preserve"> </w:t>
            </w:r>
            <w:r w:rsidR="00D1790B">
              <w:t xml:space="preserve"> </w:t>
            </w:r>
            <w:hyperlink r:id="rId31" w:history="1">
              <w:r w:rsidR="00D1790B" w:rsidRPr="00A07560">
                <w:rPr>
                  <w:rStyle w:val="a3"/>
                </w:rPr>
                <w:t>https://resh.edu.ru/subject/lesson/6242/start/215946/</w:t>
              </w:r>
            </w:hyperlink>
          </w:p>
          <w:p w:rsidR="00D1790B" w:rsidRDefault="00D1790B" w:rsidP="00235CE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3CF5" w:rsidRDefault="00723CF5" w:rsidP="00D870F7">
            <w:pPr>
              <w:spacing w:after="160" w:line="25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3CF5" w:rsidRDefault="00D1790B" w:rsidP="00D870F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font265"/>
                <w:sz w:val="24"/>
                <w:szCs w:val="24"/>
                <w:lang w:eastAsia="hi-IN" w:bidi="hi-IN"/>
              </w:rPr>
              <w:t>Математика. 4  класс. Учебник для общеобразовательных  организаций с прил. на электронном носителе. В 2 ч. / [Моро М. И., Бантова М. А., Бельтюкова Г. В. и др.]– М.: Просвещение, 2014. – (Школа России).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3CF5" w:rsidRDefault="00723CF5" w:rsidP="00D870F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3CF5" w:rsidRDefault="00D1790B" w:rsidP="00D870F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 16 №64</w:t>
            </w:r>
          </w:p>
          <w:p w:rsidR="00723CF5" w:rsidRDefault="00723CF5" w:rsidP="00D870F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3CF5" w:rsidRDefault="00723CF5" w:rsidP="00D870F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3CF5" w:rsidRDefault="00723CF5" w:rsidP="00D870F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3CF5" w:rsidRDefault="00723CF5" w:rsidP="00D870F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3CF5" w:rsidRDefault="00723CF5" w:rsidP="00D870F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3CF5" w:rsidRDefault="00723CF5" w:rsidP="00D870F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3CF5" w:rsidRDefault="00723CF5" w:rsidP="00D870F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3CF5" w:rsidRDefault="00723CF5" w:rsidP="00D870F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3CF5" w:rsidRDefault="00723CF5" w:rsidP="00D870F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3CF5" w:rsidRDefault="00723CF5" w:rsidP="00D870F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3CF5" w:rsidRDefault="00723CF5" w:rsidP="00D870F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3CF5" w:rsidRDefault="00723CF5" w:rsidP="00D870F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3CF5" w:rsidRDefault="00723CF5" w:rsidP="00D870F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3CF5" w:rsidRDefault="00723CF5" w:rsidP="00D870F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3CF5" w:rsidRDefault="00723CF5" w:rsidP="00D870F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3CF5" w:rsidRDefault="00723CF5" w:rsidP="00D870F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3CF5" w:rsidRDefault="00723CF5" w:rsidP="00D870F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3CF5" w:rsidRDefault="00723CF5" w:rsidP="00D870F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3CF5" w:rsidRDefault="00723CF5" w:rsidP="00D870F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3CF5" w:rsidRDefault="00723CF5" w:rsidP="00D870F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3CF5" w:rsidTr="00235CE6"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3CF5" w:rsidRDefault="00723CF5" w:rsidP="00D870F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CF5" w:rsidRDefault="00723CF5" w:rsidP="00D870F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CF5" w:rsidRDefault="00235CE6" w:rsidP="00D870F7">
            <w:r>
              <w:t>Физическая культура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731F" w:rsidRPr="00CB731F" w:rsidRDefault="00CB731F" w:rsidP="00CB731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B731F">
              <w:rPr>
                <w:rFonts w:ascii="Times New Roman" w:hAnsi="Times New Roman" w:cs="Times New Roman"/>
                <w:lang w:eastAsia="en-US"/>
              </w:rPr>
              <w:t>Т.Б. Строевые упражнения. Эстафеты с обручем. Игра «Совушка».</w:t>
            </w:r>
          </w:p>
          <w:p w:rsidR="00723CF5" w:rsidRDefault="00723CF5" w:rsidP="00D870F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CF5" w:rsidRDefault="00723CF5" w:rsidP="00D870F7">
            <w:pPr>
              <w:pStyle w:val="a4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t xml:space="preserve"> </w:t>
            </w:r>
            <w:r w:rsidR="00CB731F">
              <w:t xml:space="preserve"> </w:t>
            </w:r>
            <w:hyperlink r:id="rId32" w:history="1">
              <w:r w:rsidR="00CB731F" w:rsidRPr="00A07560">
                <w:rPr>
                  <w:rStyle w:val="a3"/>
                </w:rPr>
                <w:t>https://resh.edu.ru/subject/lesson/5132/start/278909/</w:t>
              </w:r>
            </w:hyperlink>
          </w:p>
          <w:p w:rsidR="00CB731F" w:rsidRDefault="00CB731F" w:rsidP="00D870F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3CF5" w:rsidRDefault="00723CF5" w:rsidP="00235CE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CF5" w:rsidRDefault="00CB731F" w:rsidP="00D870F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«Физическая  культура 1-4 класс», авторы: В.И.Лях, А.В.Огарков, О.А.Пищаева  Издательство  «Просвещение», 2014г.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CF5" w:rsidRDefault="00CB731F" w:rsidP="00D870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Медленный бег.</w:t>
            </w:r>
          </w:p>
        </w:tc>
      </w:tr>
      <w:tr w:rsidR="00723CF5" w:rsidTr="00235CE6">
        <w:trPr>
          <w:trHeight w:val="795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3CF5" w:rsidRDefault="00723CF5" w:rsidP="00D870F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CF5" w:rsidRDefault="00723CF5" w:rsidP="00D870F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CF5" w:rsidRDefault="00235CE6" w:rsidP="00D870F7">
            <w:r>
              <w:t>Литературное чтение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8B3" w:rsidRPr="005D68B3" w:rsidRDefault="005D68B3" w:rsidP="005D68B3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5D68B3">
              <w:rPr>
                <w:rFonts w:ascii="Times New Roman" w:eastAsia="Times New Roman" w:hAnsi="Times New Roman" w:cs="Times New Roman"/>
                <w:b/>
              </w:rPr>
              <w:t>Обобщение. по разделу «Страна детства». Оценка достижений</w:t>
            </w:r>
          </w:p>
          <w:p w:rsidR="00723CF5" w:rsidRDefault="005D68B3" w:rsidP="005D68B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D68B3">
              <w:rPr>
                <w:rFonts w:ascii="Times New Roman" w:eastAsia="Times New Roman" w:hAnsi="Times New Roman" w:cs="Times New Roman"/>
                <w:b/>
              </w:rPr>
              <w:t>(Тест).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3CF5" w:rsidRDefault="00723CF5" w:rsidP="00D870F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3CF5" w:rsidRDefault="002E3E23" w:rsidP="00D870F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3" w:history="1">
              <w:r w:rsidR="005D68B3" w:rsidRPr="00A07560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https://resh.edu.ru/subject/lesson/6045/start/287358/</w:t>
              </w:r>
            </w:hyperlink>
          </w:p>
          <w:p w:rsidR="005D68B3" w:rsidRDefault="005D68B3" w:rsidP="00D870F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3CF5" w:rsidRDefault="00723CF5" w:rsidP="00235CE6">
            <w:pPr>
              <w:spacing w:after="160" w:line="25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68B3" w:rsidRDefault="005D68B3" w:rsidP="005D68B3">
            <w:pPr>
              <w:pStyle w:val="a4"/>
              <w:rPr>
                <w:rFonts w:ascii="Times New Roman" w:eastAsia="Arial" w:hAnsi="Times New Roman" w:cs="font265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" w:hAnsi="Times New Roman" w:cs="font265"/>
                <w:sz w:val="24"/>
                <w:szCs w:val="24"/>
                <w:lang w:eastAsia="hi-IN" w:bidi="hi-IN"/>
              </w:rPr>
              <w:t>Литературное чтение. 4 класс. Учебник для общеобразовательных организаций с аудиоприложением  на электрон. носителе. В 2 ч. / [Климанова Л. Ф., Горецкий В.Г., Голованова М.В. и др.]. – М.: Просвещение, 2014. – (Школа России).</w:t>
            </w:r>
          </w:p>
          <w:p w:rsidR="00723CF5" w:rsidRDefault="00723CF5" w:rsidP="00235CE6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3CF5" w:rsidRDefault="005D68B3" w:rsidP="00D870F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Повторить изученный раздел «Страна детства».</w:t>
            </w:r>
          </w:p>
        </w:tc>
      </w:tr>
    </w:tbl>
    <w:p w:rsidR="00723CF5" w:rsidRDefault="00723CF5" w:rsidP="00723CF5"/>
    <w:p w:rsidR="00723CF5" w:rsidRDefault="00723CF5" w:rsidP="00723CF5"/>
    <w:p w:rsidR="00723CF5" w:rsidRDefault="00723CF5" w:rsidP="00723CF5"/>
    <w:p w:rsidR="00723CF5" w:rsidRDefault="00723CF5" w:rsidP="00723CF5"/>
    <w:p w:rsidR="00723CF5" w:rsidRDefault="00723CF5" w:rsidP="00723CF5"/>
    <w:p w:rsidR="00723CF5" w:rsidRDefault="00723CF5" w:rsidP="00723CF5"/>
    <w:p w:rsidR="00723CF5" w:rsidRDefault="00723CF5" w:rsidP="00723CF5"/>
    <w:p w:rsidR="00723CF5" w:rsidRDefault="00723CF5" w:rsidP="00723CF5"/>
    <w:p w:rsidR="00723CF5" w:rsidRDefault="00723CF5" w:rsidP="00723CF5"/>
    <w:p w:rsidR="00723CF5" w:rsidRDefault="00723CF5" w:rsidP="00723CF5"/>
    <w:p w:rsidR="00723CF5" w:rsidRDefault="00723CF5" w:rsidP="00723CF5"/>
    <w:p w:rsidR="00723CF5" w:rsidRDefault="00723CF5" w:rsidP="00723CF5"/>
    <w:p w:rsidR="00723CF5" w:rsidRDefault="00723CF5" w:rsidP="00723CF5"/>
    <w:p w:rsidR="00723CF5" w:rsidRDefault="00723CF5" w:rsidP="00723CF5"/>
    <w:p w:rsidR="00723CF5" w:rsidRDefault="00723CF5" w:rsidP="00723CF5"/>
    <w:p w:rsidR="00723CF5" w:rsidRDefault="00723CF5" w:rsidP="00723CF5"/>
    <w:p w:rsidR="002D56B3" w:rsidRDefault="002D56B3" w:rsidP="002D56B3"/>
    <w:p w:rsidR="003A2CDE" w:rsidRDefault="003A2CDE"/>
    <w:sectPr w:rsidR="003A2CDE" w:rsidSect="002D56B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ont265">
    <w:altName w:val="MS Gothic"/>
    <w:charset w:val="8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047"/>
    <w:rsid w:val="0019245D"/>
    <w:rsid w:val="001B2BD7"/>
    <w:rsid w:val="00222200"/>
    <w:rsid w:val="00235CE6"/>
    <w:rsid w:val="002D56B3"/>
    <w:rsid w:val="002E3E23"/>
    <w:rsid w:val="003A2CDE"/>
    <w:rsid w:val="00502422"/>
    <w:rsid w:val="005D68B3"/>
    <w:rsid w:val="00723CF5"/>
    <w:rsid w:val="007E6D76"/>
    <w:rsid w:val="008528EF"/>
    <w:rsid w:val="009B2BC2"/>
    <w:rsid w:val="00B56047"/>
    <w:rsid w:val="00CB731F"/>
    <w:rsid w:val="00D1790B"/>
    <w:rsid w:val="00ED4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6B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56B3"/>
    <w:rPr>
      <w:color w:val="0563C1" w:themeColor="hyperlink"/>
      <w:u w:val="single"/>
    </w:rPr>
  </w:style>
  <w:style w:type="paragraph" w:styleId="a4">
    <w:name w:val="No Spacing"/>
    <w:uiPriority w:val="1"/>
    <w:qFormat/>
    <w:rsid w:val="002D56B3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99"/>
    <w:qFormat/>
    <w:rsid w:val="002D56B3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character" w:customStyle="1" w:styleId="FontStyle29">
    <w:name w:val="Font Style29"/>
    <w:basedOn w:val="a0"/>
    <w:rsid w:val="002D56B3"/>
    <w:rPr>
      <w:rFonts w:ascii="Times New Roman" w:hAnsi="Times New Roman" w:cs="Times New Roman" w:hint="default"/>
      <w:sz w:val="20"/>
      <w:szCs w:val="20"/>
    </w:rPr>
  </w:style>
  <w:style w:type="table" w:styleId="a6">
    <w:name w:val="Table Grid"/>
    <w:basedOn w:val="a1"/>
    <w:uiPriority w:val="59"/>
    <w:rsid w:val="002D56B3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Intense Emphasis"/>
    <w:basedOn w:val="a0"/>
    <w:uiPriority w:val="21"/>
    <w:qFormat/>
    <w:rsid w:val="00502422"/>
    <w:rPr>
      <w:b/>
      <w:bCs/>
      <w:i/>
      <w:iCs/>
      <w:color w:val="5B9BD5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6B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56B3"/>
    <w:rPr>
      <w:color w:val="0563C1" w:themeColor="hyperlink"/>
      <w:u w:val="single"/>
    </w:rPr>
  </w:style>
  <w:style w:type="paragraph" w:styleId="a4">
    <w:name w:val="No Spacing"/>
    <w:uiPriority w:val="1"/>
    <w:qFormat/>
    <w:rsid w:val="002D56B3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99"/>
    <w:qFormat/>
    <w:rsid w:val="002D56B3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character" w:customStyle="1" w:styleId="FontStyle29">
    <w:name w:val="Font Style29"/>
    <w:basedOn w:val="a0"/>
    <w:rsid w:val="002D56B3"/>
    <w:rPr>
      <w:rFonts w:ascii="Times New Roman" w:hAnsi="Times New Roman" w:cs="Times New Roman" w:hint="default"/>
      <w:sz w:val="20"/>
      <w:szCs w:val="20"/>
    </w:rPr>
  </w:style>
  <w:style w:type="table" w:styleId="a6">
    <w:name w:val="Table Grid"/>
    <w:basedOn w:val="a1"/>
    <w:uiPriority w:val="59"/>
    <w:rsid w:val="002D56B3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Intense Emphasis"/>
    <w:basedOn w:val="a0"/>
    <w:uiPriority w:val="21"/>
    <w:qFormat/>
    <w:rsid w:val="00502422"/>
    <w:rPr>
      <w:b/>
      <w:bCs/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andex.ru/efir?stream%20_active=category&amp;stream%20_category=ya_lessons&amp;stream_active=category&amp;stream_category=ya_lessons" TargetMode="External"/><Relationship Id="rId18" Type="http://schemas.openxmlformats.org/officeDocument/2006/relationships/hyperlink" Target="https://yandex.ru/video/preview/?filmId=10638644479030703539&amp;text=&#1072;&#1085;&#1075;&#1083;&#1080;&#1081;&#1089;&#1082;&#1080;&#1081;+4+&#1082;&#1083;&#1072;&#1089;&#1089;+&#1079;&#1083;&#1072;&#1090;&#1086;&#1074;&#1083;&#1072;&#1089;&#1082;&#1072;+&#1080;+&#1090;&#1088;&#1080;+&#1084;&#1077;&#1076;&#1074;&#1077;&#1076;&#1103;+&#1089;.82-83" TargetMode="External"/><Relationship Id="rId26" Type="http://schemas.openxmlformats.org/officeDocument/2006/relationships/hyperlink" Target="https://resh.edu.ru/subject/lesson/3822/start/124879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infourok.ru/prezentaciya-po-svetskoy-etike-na-temu-zhit-vo-blago-sebe-i-drugim-klass-3621889.html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resh.edu.ru/subject/lesson/6355/start/204699/" TargetMode="External"/><Relationship Id="rId12" Type="http://schemas.openxmlformats.org/officeDocument/2006/relationships/hyperlink" Target="https://resh.edu.ru/" TargetMode="External"/><Relationship Id="rId17" Type="http://schemas.openxmlformats.org/officeDocument/2006/relationships/hyperlink" Target="https://resh.edu.ru/subject/lesson/6044/start/306279/" TargetMode="External"/><Relationship Id="rId25" Type="http://schemas.openxmlformats.org/officeDocument/2006/relationships/hyperlink" Target="https://yandex.ru/efir?stream%20_active=category&amp;stream%20_category=ya_lessons&amp;stream_active=category&amp;stream_category=ya_lessons" TargetMode="External"/><Relationship Id="rId33" Type="http://schemas.openxmlformats.org/officeDocument/2006/relationships/hyperlink" Target="https://resh.edu.ru/subject/lesson/6045/start/287358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resh.edu.ru/subject/lesson/3964/start/159497/" TargetMode="External"/><Relationship Id="rId20" Type="http://schemas.openxmlformats.org/officeDocument/2006/relationships/hyperlink" Target="https://resh.edu.ru/subject/lesson/6242/start/215946/" TargetMode="External"/><Relationship Id="rId29" Type="http://schemas.openxmlformats.org/officeDocument/2006/relationships/hyperlink" Target="https://yandex.fr/video/preview/?text=&#1087;&#1088;&#1077;&#1079;&#1077;&#1085;&#1090;&#1072;&#1094;&#1080;&#1103;%20&#1080;.%20&#1087;.%20&#1090;&#1086;&#1082;&#1084;&#1072;&#1082;&#1086;&#1074;&#1072;.%20" TargetMode="External"/><Relationship Id="rId1" Type="http://schemas.openxmlformats.org/officeDocument/2006/relationships/styles" Target="styles.xml"/><Relationship Id="rId6" Type="http://schemas.openxmlformats.org/officeDocument/2006/relationships/hyperlink" Target="https://yandex.ru/efir?stream%20_active=category&amp;stream%20_category=ya_lessons&amp;stream_active=category&amp;stream_category=ya_lessons" TargetMode="External"/><Relationship Id="rId11" Type="http://schemas.openxmlformats.org/officeDocument/2006/relationships/hyperlink" Target="https://resh.edu.ru/subject/lesson/5132/start/278909/" TargetMode="External"/><Relationship Id="rId24" Type="http://schemas.openxmlformats.org/officeDocument/2006/relationships/hyperlink" Target="https://resh.edu.ru/" TargetMode="External"/><Relationship Id="rId32" Type="http://schemas.openxmlformats.org/officeDocument/2006/relationships/hyperlink" Target="https://resh.edu.ru/subject/lesson/5132/start/278909/" TargetMode="External"/><Relationship Id="rId5" Type="http://schemas.openxmlformats.org/officeDocument/2006/relationships/hyperlink" Target="https://resh.edu.ru/" TargetMode="External"/><Relationship Id="rId15" Type="http://schemas.openxmlformats.org/officeDocument/2006/relationships/hyperlink" Target="https://resh.edu.ru/subject/lesson/5239/start/215078/" TargetMode="External"/><Relationship Id="rId23" Type="http://schemas.openxmlformats.org/officeDocument/2006/relationships/hyperlink" Target="https://resh.edu.ru/subject/lesson/5132/start/278909/" TargetMode="External"/><Relationship Id="rId28" Type="http://schemas.openxmlformats.org/officeDocument/2006/relationships/hyperlink" Target="https://resh.edu.ru/subject/lesson/4566/start/222617/" TargetMode="External"/><Relationship Id="rId10" Type="http://schemas.openxmlformats.org/officeDocument/2006/relationships/hyperlink" Target="https://www.youtube.com/watch?v=PGUOgPz7Xqw" TargetMode="External"/><Relationship Id="rId19" Type="http://schemas.openxmlformats.org/officeDocument/2006/relationships/hyperlink" Target="https://resh.edu.ru/subject/lesson/3810/start/225280/" TargetMode="External"/><Relationship Id="rId31" Type="http://schemas.openxmlformats.org/officeDocument/2006/relationships/hyperlink" Target="https://resh.edu.ru/subject/lesson/6242/start/215946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4514/start/192972/" TargetMode="External"/><Relationship Id="rId14" Type="http://schemas.openxmlformats.org/officeDocument/2006/relationships/hyperlink" Target="https://resh.edu.ru/subject/lesson/6353/start/204575/" TargetMode="External"/><Relationship Id="rId22" Type="http://schemas.openxmlformats.org/officeDocument/2006/relationships/hyperlink" Target="https://www.youtube.com/watch?v=nIAjLGDsrds" TargetMode="External"/><Relationship Id="rId27" Type="http://schemas.openxmlformats.org/officeDocument/2006/relationships/hyperlink" Target="https://resh.edu.ru/subject/lesson/6003/start/159559/" TargetMode="External"/><Relationship Id="rId30" Type="http://schemas.openxmlformats.org/officeDocument/2006/relationships/hyperlink" Target="https://yandex.fr/video/preview/?text=&#1087;&#1088;&#1077;&#1079;&#1077;&#1085;&#1090;&#1072;&#1094;&#1080;&#1103;%20&#1080;.%20&#1087;.%20&#1090;&#1086;&#1082;&#1084;&#1072;&#1082;&#1086;&#1074;&#1072;.%20" TargetMode="External"/><Relationship Id="rId35" Type="http://schemas.openxmlformats.org/officeDocument/2006/relationships/theme" Target="theme/theme1.xml"/><Relationship Id="rId8" Type="http://schemas.openxmlformats.org/officeDocument/2006/relationships/hyperlink" Target="https://resh.edu.ru/subject/lesson/4620/start/28018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12</Pages>
  <Words>1702</Words>
  <Characters>9706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RePack by Diakov</cp:lastModifiedBy>
  <cp:revision>4</cp:revision>
  <dcterms:created xsi:type="dcterms:W3CDTF">2022-01-30T21:37:00Z</dcterms:created>
  <dcterms:modified xsi:type="dcterms:W3CDTF">2022-01-31T08:51:00Z</dcterms:modified>
</cp:coreProperties>
</file>